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89CBB" w14:textId="77777777" w:rsidR="002F2349" w:rsidRPr="006F7660" w:rsidRDefault="005820D5" w:rsidP="00FD0A4C">
      <w:pPr>
        <w:spacing w:line="480" w:lineRule="exact"/>
        <w:jc w:val="center"/>
        <w:rPr>
          <w:rFonts w:ascii="標楷體" w:eastAsia="標楷體" w:hAnsi="標楷體" w:cs="Times New Roman"/>
          <w:b/>
          <w:kern w:val="0"/>
          <w:sz w:val="32"/>
          <w:szCs w:val="32"/>
        </w:rPr>
      </w:pPr>
      <w:r w:rsidRPr="006F7660">
        <w:rPr>
          <w:rFonts w:ascii="標楷體" w:eastAsia="標楷體" w:hAnsi="標楷體" w:cs="Times New Roman"/>
          <w:b/>
          <w:kern w:val="0"/>
          <w:sz w:val="32"/>
          <w:szCs w:val="32"/>
        </w:rPr>
        <w:t>國立成功大學鼓勵跨機構合作研究試辦計畫</w:t>
      </w:r>
    </w:p>
    <w:p w14:paraId="1AAA78D6" w14:textId="6829B789" w:rsidR="005820D5" w:rsidRPr="006F7660" w:rsidRDefault="0066130D" w:rsidP="00FD0A4C">
      <w:pPr>
        <w:spacing w:line="480" w:lineRule="exact"/>
        <w:jc w:val="center"/>
        <w:rPr>
          <w:rFonts w:ascii="標楷體" w:eastAsia="標楷體" w:hAnsi="標楷體" w:cs="Times New Roman"/>
          <w:b/>
          <w:kern w:val="0"/>
          <w:sz w:val="32"/>
          <w:szCs w:val="32"/>
        </w:rPr>
      </w:pPr>
      <w:r w:rsidRPr="006F7660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附件</w:t>
      </w:r>
      <w:r w:rsidR="00D45A39" w:rsidRPr="006F7660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三</w:t>
      </w:r>
      <w:r w:rsidR="009815C5" w:rsidRPr="006F7660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-1</w:t>
      </w:r>
      <w:r w:rsidRPr="006F7660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、</w:t>
      </w:r>
      <w:r w:rsidR="00BF7C86" w:rsidRPr="006F7660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第</w:t>
      </w:r>
      <w:r w:rsidR="00D45A39" w:rsidRPr="006F7660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三</w:t>
      </w:r>
      <w:r w:rsidR="00BF7C86" w:rsidRPr="006F7660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階段申請表</w:t>
      </w:r>
    </w:p>
    <w:p w14:paraId="58173356" w14:textId="76E66682" w:rsidR="002F2349" w:rsidRPr="006F7660" w:rsidRDefault="002F2349" w:rsidP="0066130D">
      <w:pPr>
        <w:jc w:val="right"/>
        <w:rPr>
          <w:rFonts w:ascii="Times New Roman" w:eastAsia="標楷體" w:hAnsi="Times New Roman" w:cs="Times New Roman"/>
          <w:szCs w:val="24"/>
        </w:rPr>
      </w:pPr>
      <w:r w:rsidRPr="006F7660">
        <w:rPr>
          <w:rFonts w:ascii="Times New Roman" w:eastAsia="標楷體" w:hAnsi="Times New Roman" w:cs="Times New Roman" w:hint="eastAsia"/>
          <w:szCs w:val="24"/>
        </w:rPr>
        <w:t xml:space="preserve">        </w:t>
      </w:r>
      <w:r w:rsidRPr="006F7660">
        <w:rPr>
          <w:rFonts w:ascii="Times New Roman" w:eastAsia="標楷體" w:hAnsi="Times New Roman" w:cs="Times New Roman"/>
          <w:szCs w:val="24"/>
        </w:rPr>
        <w:t>申請日期</w:t>
      </w:r>
      <w:r w:rsidRPr="006F7660">
        <w:rPr>
          <w:rFonts w:ascii="Times New Roman" w:eastAsia="標楷體" w:hAnsi="Times New Roman" w:cs="Times New Roman"/>
          <w:szCs w:val="24"/>
        </w:rPr>
        <w:t xml:space="preserve">:   </w:t>
      </w:r>
      <w:r w:rsidRPr="006F7660">
        <w:rPr>
          <w:rFonts w:ascii="Times New Roman" w:eastAsia="標楷體" w:hAnsi="Times New Roman" w:cs="Times New Roman"/>
          <w:szCs w:val="24"/>
        </w:rPr>
        <w:t>年</w:t>
      </w:r>
      <w:r w:rsidRPr="006F7660">
        <w:rPr>
          <w:rFonts w:ascii="Times New Roman" w:eastAsia="標楷體" w:hAnsi="Times New Roman" w:cs="Times New Roman"/>
          <w:szCs w:val="24"/>
        </w:rPr>
        <w:t xml:space="preserve">   </w:t>
      </w:r>
      <w:r w:rsidRPr="006F7660">
        <w:rPr>
          <w:rFonts w:ascii="Times New Roman" w:eastAsia="標楷體" w:hAnsi="Times New Roman" w:cs="Times New Roman"/>
          <w:szCs w:val="24"/>
        </w:rPr>
        <w:t>月</w:t>
      </w:r>
      <w:r w:rsidRPr="006F7660">
        <w:rPr>
          <w:rFonts w:ascii="Times New Roman" w:eastAsia="標楷體" w:hAnsi="Times New Roman" w:cs="Times New Roman"/>
          <w:szCs w:val="24"/>
        </w:rPr>
        <w:t xml:space="preserve">   </w:t>
      </w:r>
      <w:r w:rsidRPr="006F7660">
        <w:rPr>
          <w:rFonts w:ascii="Times New Roman" w:eastAsia="標楷體" w:hAnsi="Times New Roman" w:cs="Times New Roman"/>
          <w:szCs w:val="24"/>
        </w:rPr>
        <w:t>日</w:t>
      </w:r>
    </w:p>
    <w:p w14:paraId="7FF77352" w14:textId="331EE2D9" w:rsidR="005A7009" w:rsidRPr="006F7660" w:rsidRDefault="005A7009" w:rsidP="0066130D">
      <w:pPr>
        <w:rPr>
          <w:rFonts w:ascii="Times New Roman" w:eastAsia="標楷體" w:hAnsi="Times New Roman"/>
          <w:szCs w:val="24"/>
        </w:rPr>
      </w:pPr>
      <w:r w:rsidRPr="006F7660">
        <w:rPr>
          <w:rFonts w:ascii="Times New Roman" w:eastAsia="標楷體" w:hAnsi="Times New Roman" w:cs="Times New Roman" w:hint="eastAsia"/>
          <w:kern w:val="0"/>
          <w:szCs w:val="24"/>
          <w:shd w:val="clear" w:color="auto" w:fill="FFFFFF"/>
        </w:rPr>
        <w:t>本計畫以院、系所或中心為申請單位，並由該單位</w:t>
      </w:r>
      <w:r w:rsidR="0066130D" w:rsidRPr="006F7660">
        <w:rPr>
          <w:rFonts w:ascii="Times New Roman" w:eastAsia="標楷體" w:hAnsi="Times New Roman" w:cs="Times New Roman" w:hint="eastAsia"/>
          <w:kern w:val="0"/>
          <w:szCs w:val="24"/>
          <w:shd w:val="clear" w:color="auto" w:fill="FFFFFF"/>
        </w:rPr>
        <w:t>二級以上</w:t>
      </w:r>
      <w:r w:rsidRPr="006F7660">
        <w:rPr>
          <w:rFonts w:ascii="Times New Roman" w:eastAsia="標楷體" w:hAnsi="Times New Roman" w:cs="Times New Roman" w:hint="eastAsia"/>
          <w:kern w:val="0"/>
          <w:szCs w:val="24"/>
          <w:shd w:val="clear" w:color="auto" w:fill="FFFFFF"/>
        </w:rPr>
        <w:t>主管擔任申請人</w:t>
      </w:r>
    </w:p>
    <w:tbl>
      <w:tblPr>
        <w:tblW w:w="10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5"/>
        <w:gridCol w:w="841"/>
        <w:gridCol w:w="903"/>
        <w:gridCol w:w="10"/>
        <w:gridCol w:w="7"/>
        <w:gridCol w:w="506"/>
        <w:gridCol w:w="855"/>
        <w:gridCol w:w="545"/>
        <w:gridCol w:w="1659"/>
        <w:gridCol w:w="47"/>
        <w:gridCol w:w="1009"/>
        <w:gridCol w:w="2533"/>
      </w:tblGrid>
      <w:tr w:rsidR="006F7660" w:rsidRPr="006F7660" w14:paraId="3E830530" w14:textId="77777777" w:rsidTr="007609F9">
        <w:trPr>
          <w:trHeight w:val="567"/>
          <w:jc w:val="center"/>
        </w:trPr>
        <w:tc>
          <w:tcPr>
            <w:tcW w:w="183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A1936" w14:textId="77777777" w:rsidR="0066130D" w:rsidRPr="006F7660" w:rsidRDefault="0066130D" w:rsidP="006613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F7660">
              <w:rPr>
                <w:rFonts w:ascii="標楷體" w:eastAsia="標楷體" w:hAnsi="標楷體" w:cs="Times New Roman"/>
                <w:szCs w:val="24"/>
              </w:rPr>
              <w:t>申請</w:t>
            </w:r>
            <w:r w:rsidRPr="006F7660">
              <w:rPr>
                <w:rFonts w:ascii="標楷體" w:eastAsia="標楷體" w:hAnsi="標楷體" w:cs="Times New Roman" w:hint="eastAsia"/>
                <w:szCs w:val="24"/>
              </w:rPr>
              <w:t>單位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6379C" w14:textId="77777777" w:rsidR="0066130D" w:rsidRPr="006F7660" w:rsidRDefault="0066130D" w:rsidP="006613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0336A" w14:textId="77777777" w:rsidR="0066130D" w:rsidRPr="006F7660" w:rsidRDefault="0066130D" w:rsidP="006613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F7660">
              <w:rPr>
                <w:rFonts w:ascii="標楷體" w:eastAsia="標楷體" w:hAnsi="標楷體" w:cs="Times New Roman" w:hint="eastAsia"/>
                <w:szCs w:val="24"/>
              </w:rPr>
              <w:t>申請人</w:t>
            </w:r>
          </w:p>
        </w:tc>
        <w:tc>
          <w:tcPr>
            <w:tcW w:w="22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37E1" w14:textId="77777777" w:rsidR="0066130D" w:rsidRPr="006F7660" w:rsidRDefault="0066130D" w:rsidP="006613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B2CB" w14:textId="1BC28259" w:rsidR="0066130D" w:rsidRPr="006F7660" w:rsidRDefault="0066130D" w:rsidP="006613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F7660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25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8CD98F" w14:textId="77777777" w:rsidR="0066130D" w:rsidRPr="006F7660" w:rsidRDefault="0066130D" w:rsidP="006613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7660" w:rsidRPr="006F7660" w14:paraId="0420819E" w14:textId="77777777" w:rsidTr="007609F9">
        <w:trPr>
          <w:trHeight w:val="567"/>
          <w:jc w:val="center"/>
        </w:trPr>
        <w:tc>
          <w:tcPr>
            <w:tcW w:w="183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80AA9" w14:textId="6C29D3FD" w:rsidR="0066130D" w:rsidRPr="006F7660" w:rsidRDefault="0066130D" w:rsidP="0066130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7660">
              <w:rPr>
                <w:rFonts w:ascii="標楷體" w:eastAsia="標楷體" w:hAnsi="標楷體" w:hint="eastAsia"/>
                <w:szCs w:val="24"/>
              </w:rPr>
              <w:t>E-</w:t>
            </w:r>
            <w:r w:rsidRPr="006F7660">
              <w:rPr>
                <w:rFonts w:ascii="標楷體" w:eastAsia="標楷體" w:hAnsi="標楷體" w:cs="Times New Roman"/>
                <w:szCs w:val="24"/>
              </w:rPr>
              <w:t>mail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DE736" w14:textId="77777777" w:rsidR="0066130D" w:rsidRPr="006F7660" w:rsidRDefault="0066130D" w:rsidP="006613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D916" w14:textId="4F34BAC2" w:rsidR="0066130D" w:rsidRPr="006F7660" w:rsidRDefault="0066130D" w:rsidP="0066130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7660">
              <w:rPr>
                <w:rFonts w:ascii="標楷體" w:eastAsia="標楷體" w:hAnsi="標楷體" w:hint="eastAsia"/>
                <w:szCs w:val="24"/>
              </w:rPr>
              <w:t>分機</w:t>
            </w:r>
          </w:p>
        </w:tc>
        <w:tc>
          <w:tcPr>
            <w:tcW w:w="22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3EBFF" w14:textId="77777777" w:rsidR="0066130D" w:rsidRPr="006F7660" w:rsidRDefault="0066130D" w:rsidP="006613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68A9" w14:textId="4BB47A28" w:rsidR="0066130D" w:rsidRPr="006F7660" w:rsidRDefault="0066130D" w:rsidP="006613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F7660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25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78D8C3" w14:textId="77777777" w:rsidR="0066130D" w:rsidRPr="006F7660" w:rsidRDefault="0066130D" w:rsidP="006613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7660" w:rsidRPr="006F7660" w14:paraId="1EF38DC5" w14:textId="77777777" w:rsidTr="00651A73">
        <w:trPr>
          <w:trHeight w:val="454"/>
          <w:jc w:val="center"/>
        </w:trPr>
        <w:tc>
          <w:tcPr>
            <w:tcW w:w="1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203C2" w14:textId="4DA40692" w:rsidR="00726BA2" w:rsidRPr="006F7660" w:rsidRDefault="00726BA2" w:rsidP="006613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F7660">
              <w:rPr>
                <w:rFonts w:ascii="標楷體" w:eastAsia="標楷體" w:hAnsi="標楷體" w:hint="eastAsia"/>
                <w:szCs w:val="24"/>
              </w:rPr>
              <w:t>論文作者</w:t>
            </w:r>
          </w:p>
        </w:tc>
        <w:tc>
          <w:tcPr>
            <w:tcW w:w="8915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78D0E5" w14:textId="77777777" w:rsidR="00FA0F23" w:rsidRPr="006F7660" w:rsidRDefault="00FA0F23" w:rsidP="00FA0F23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67756D6B" w14:textId="5B1324D4" w:rsidR="00726BA2" w:rsidRPr="006F7660" w:rsidRDefault="00726BA2" w:rsidP="00FA0F23">
            <w:pPr>
              <w:rPr>
                <w:rFonts w:ascii="標楷體" w:eastAsia="標楷體" w:hAnsi="標楷體"/>
                <w:szCs w:val="24"/>
              </w:rPr>
            </w:pPr>
            <w:r w:rsidRPr="006F7660">
              <w:rPr>
                <w:rFonts w:ascii="標楷體" w:eastAsia="標楷體" w:hAnsi="標楷體" w:hint="eastAsia"/>
                <w:sz w:val="20"/>
                <w:szCs w:val="20"/>
              </w:rPr>
              <w:t>(本合聘/兼任教研人員名單已完成第一階段申請)</w:t>
            </w:r>
          </w:p>
        </w:tc>
      </w:tr>
      <w:tr w:rsidR="006F7660" w:rsidRPr="006F7660" w14:paraId="76812262" w14:textId="77777777" w:rsidTr="00651A73">
        <w:trPr>
          <w:trHeight w:val="70"/>
          <w:jc w:val="center"/>
        </w:trPr>
        <w:tc>
          <w:tcPr>
            <w:tcW w:w="1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98540" w14:textId="7C22C344" w:rsidR="00726BA2" w:rsidRPr="006F7660" w:rsidRDefault="00726BA2" w:rsidP="0066130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7660">
              <w:rPr>
                <w:rFonts w:ascii="標楷體" w:eastAsia="標楷體" w:hAnsi="標楷體" w:cs="Times New Roman" w:hint="eastAsia"/>
                <w:szCs w:val="24"/>
              </w:rPr>
              <w:t>署名單位</w:t>
            </w:r>
          </w:p>
        </w:tc>
        <w:tc>
          <w:tcPr>
            <w:tcW w:w="8915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987F2" w14:textId="3DFF3C68" w:rsidR="00726BA2" w:rsidRPr="006F7660" w:rsidRDefault="00726BA2" w:rsidP="0066130D">
            <w:pPr>
              <w:rPr>
                <w:rFonts w:ascii="標楷體" w:eastAsia="標楷體" w:hAnsi="標楷體" w:cs="微軟正黑體"/>
                <w:szCs w:val="24"/>
              </w:rPr>
            </w:pPr>
            <w:proofErr w:type="gramStart"/>
            <w:r w:rsidRPr="006F7660">
              <w:rPr>
                <w:rFonts w:ascii="Microsoft JhengHei Light" w:eastAsia="Microsoft JhengHei Light" w:hAnsi="Microsoft JhengHei Light" w:cs="Times New Roman" w:hint="eastAsia"/>
                <w:szCs w:val="24"/>
              </w:rPr>
              <w:t>▄</w:t>
            </w:r>
            <w:proofErr w:type="gramEnd"/>
            <w:r w:rsidRPr="006F7660">
              <w:rPr>
                <w:rFonts w:ascii="標楷體" w:eastAsia="標楷體" w:hAnsi="標楷體" w:cs="Times New Roman" w:hint="eastAsia"/>
                <w:szCs w:val="24"/>
              </w:rPr>
              <w:t>國立成功大學</w:t>
            </w:r>
            <w:r w:rsidRPr="006F7660">
              <w:rPr>
                <w:rFonts w:ascii="標楷體" w:eastAsia="標楷體" w:hAnsi="標楷體" w:cs="Times New Roman"/>
                <w:szCs w:val="24"/>
              </w:rPr>
              <w:t xml:space="preserve">     □其他學校或機構</w:t>
            </w:r>
            <w:r w:rsidRPr="006F7660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6F766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</w:t>
            </w:r>
            <w:r w:rsidRPr="006F766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6F7660" w:rsidRPr="006F7660" w14:paraId="0DED1C49" w14:textId="77777777" w:rsidTr="00651A73">
        <w:trPr>
          <w:trHeight w:val="542"/>
          <w:jc w:val="center"/>
        </w:trPr>
        <w:tc>
          <w:tcPr>
            <w:tcW w:w="1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26F2B" w14:textId="7FB14118" w:rsidR="00726BA2" w:rsidRPr="006F7660" w:rsidRDefault="00726BA2" w:rsidP="006613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7660">
              <w:rPr>
                <w:rFonts w:ascii="Times New Roman" w:eastAsia="標楷體" w:hAnsi="Times New Roman" w:cs="Times New Roman" w:hint="eastAsia"/>
                <w:szCs w:val="24"/>
              </w:rPr>
              <w:t>補助類別</w:t>
            </w:r>
          </w:p>
        </w:tc>
        <w:tc>
          <w:tcPr>
            <w:tcW w:w="8915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B3135" w14:textId="7F8C669D" w:rsidR="00D45A39" w:rsidRPr="006F7660" w:rsidRDefault="00D45A39" w:rsidP="00D45A39">
            <w:pPr>
              <w:rPr>
                <w:rFonts w:ascii="標楷體" w:eastAsia="標楷體" w:hAnsi="標楷體" w:cs="Times New Roman"/>
                <w:szCs w:val="24"/>
              </w:rPr>
            </w:pPr>
            <w:r w:rsidRPr="006F766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617ECC" w:rsidRPr="006F7660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6F7660">
              <w:rPr>
                <w:rFonts w:ascii="標楷體" w:eastAsia="標楷體" w:hAnsi="標楷體" w:cs="Times New Roman" w:hint="eastAsia"/>
                <w:szCs w:val="24"/>
              </w:rPr>
              <w:t>Top 10%期刊論文或IF&gt;7：</w:t>
            </w:r>
            <w:r w:rsidRPr="006F766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</w:t>
            </w:r>
            <w:r w:rsidRPr="006F7660">
              <w:rPr>
                <w:rFonts w:ascii="標楷體" w:eastAsia="標楷體" w:hAnsi="標楷體" w:cs="Times New Roman" w:hint="eastAsia"/>
                <w:szCs w:val="24"/>
              </w:rPr>
              <w:t xml:space="preserve">篇。 </w:t>
            </w:r>
          </w:p>
          <w:p w14:paraId="11C20602" w14:textId="48498E0B" w:rsidR="00D45A39" w:rsidRPr="006F7660" w:rsidRDefault="00D45A39" w:rsidP="00D45A39">
            <w:pPr>
              <w:rPr>
                <w:rFonts w:ascii="標楷體" w:eastAsia="標楷體" w:hAnsi="標楷體" w:cs="Times New Roman"/>
                <w:szCs w:val="24"/>
              </w:rPr>
            </w:pPr>
            <w:r w:rsidRPr="006F766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617ECC" w:rsidRPr="006F7660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6F7660">
              <w:rPr>
                <w:rFonts w:ascii="標楷體" w:eastAsia="標楷體" w:hAnsi="標楷體" w:cs="Times New Roman" w:hint="eastAsia"/>
                <w:szCs w:val="24"/>
              </w:rPr>
              <w:t>Top 5%期刊論文或IF&gt;10：</w:t>
            </w:r>
            <w:r w:rsidRPr="006F766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</w:t>
            </w:r>
            <w:r w:rsidRPr="006F7660">
              <w:rPr>
                <w:rFonts w:ascii="標楷體" w:eastAsia="標楷體" w:hAnsi="標楷體" w:cs="Times New Roman" w:hint="eastAsia"/>
                <w:szCs w:val="24"/>
              </w:rPr>
              <w:t>篇。</w:t>
            </w:r>
          </w:p>
          <w:p w14:paraId="54E676E1" w14:textId="48DB2352" w:rsidR="00D45A39" w:rsidRPr="006F7660" w:rsidRDefault="00D45A39" w:rsidP="00D45A39">
            <w:pPr>
              <w:rPr>
                <w:rFonts w:ascii="標楷體" w:eastAsia="標楷體" w:hAnsi="標楷體" w:cs="Times New Roman"/>
                <w:szCs w:val="24"/>
              </w:rPr>
            </w:pPr>
            <w:r w:rsidRPr="006F766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617ECC" w:rsidRPr="006F7660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6F7660">
              <w:rPr>
                <w:rFonts w:ascii="標楷體" w:eastAsia="標楷體" w:hAnsi="標楷體" w:cs="Times New Roman" w:hint="eastAsia"/>
                <w:szCs w:val="24"/>
              </w:rPr>
              <w:t>Nature、Science或同等級期刊：</w:t>
            </w:r>
            <w:r w:rsidRPr="006F766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</w:t>
            </w:r>
            <w:r w:rsidRPr="006F7660">
              <w:rPr>
                <w:rFonts w:ascii="標楷體" w:eastAsia="標楷體" w:hAnsi="標楷體" w:cs="Times New Roman" w:hint="eastAsia"/>
                <w:szCs w:val="24"/>
              </w:rPr>
              <w:t xml:space="preserve"> 篇。  </w:t>
            </w:r>
          </w:p>
          <w:p w14:paraId="6BF80672" w14:textId="19E6ED23" w:rsidR="00726BA2" w:rsidRPr="006F7660" w:rsidRDefault="00D45A39" w:rsidP="00D45A39">
            <w:pPr>
              <w:rPr>
                <w:rFonts w:ascii="標楷體" w:eastAsia="標楷體" w:hAnsi="標楷體" w:cs="Times New Roman"/>
                <w:szCs w:val="24"/>
              </w:rPr>
            </w:pPr>
            <w:r w:rsidRPr="006F766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617ECC" w:rsidRPr="006F7660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6F7660">
              <w:rPr>
                <w:rFonts w:ascii="標楷體" w:eastAsia="標楷體" w:hAnsi="標楷體" w:cs="Times New Roman" w:hint="eastAsia"/>
                <w:szCs w:val="24"/>
              </w:rPr>
              <w:t>國際合著：</w:t>
            </w:r>
            <w:r w:rsidRPr="006F766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</w:t>
            </w:r>
            <w:r w:rsidRPr="006F7660">
              <w:rPr>
                <w:rFonts w:ascii="標楷體" w:eastAsia="標楷體" w:hAnsi="標楷體" w:cs="Times New Roman" w:hint="eastAsia"/>
                <w:szCs w:val="24"/>
              </w:rPr>
              <w:t>篇。</w:t>
            </w:r>
          </w:p>
          <w:p w14:paraId="3DAF6CC8" w14:textId="63DBEF1D" w:rsidR="0064310C" w:rsidRPr="006F7660" w:rsidRDefault="0064310C" w:rsidP="0066130D">
            <w:pPr>
              <w:jc w:val="right"/>
              <w:rPr>
                <w:rFonts w:ascii="Times New Roman" w:eastAsia="標楷體" w:hAnsi="Times New Roman" w:cs="Times New Roman"/>
                <w:i/>
                <w:szCs w:val="24"/>
              </w:rPr>
            </w:pPr>
            <w:r w:rsidRPr="006F7660">
              <w:rPr>
                <w:rFonts w:ascii="標楷體" w:eastAsia="標楷體" w:hAnsi="標楷體" w:cs="Times New Roman" w:hint="eastAsia"/>
                <w:i/>
                <w:kern w:val="0"/>
                <w:szCs w:val="24"/>
              </w:rPr>
              <w:t xml:space="preserve">  (補助類別金額請參閱附表</w:t>
            </w:r>
            <w:proofErr w:type="gramStart"/>
            <w:r w:rsidRPr="006F7660">
              <w:rPr>
                <w:rFonts w:ascii="標楷體" w:eastAsia="標楷體" w:hAnsi="標楷體" w:cs="Times New Roman" w:hint="eastAsia"/>
                <w:i/>
                <w:kern w:val="0"/>
                <w:szCs w:val="24"/>
              </w:rPr>
              <w:t>一</w:t>
            </w:r>
            <w:proofErr w:type="gramEnd"/>
            <w:r w:rsidRPr="006F7660">
              <w:rPr>
                <w:rFonts w:ascii="標楷體" w:eastAsia="標楷體" w:hAnsi="標楷體" w:cs="Times New Roman" w:hint="eastAsia"/>
                <w:i/>
                <w:kern w:val="0"/>
                <w:szCs w:val="24"/>
              </w:rPr>
              <w:t>)</w:t>
            </w:r>
          </w:p>
        </w:tc>
      </w:tr>
      <w:tr w:rsidR="006F7660" w:rsidRPr="006F7660" w14:paraId="7728B913" w14:textId="77777777" w:rsidTr="00D45A39">
        <w:trPr>
          <w:trHeight w:val="567"/>
          <w:jc w:val="center"/>
        </w:trPr>
        <w:tc>
          <w:tcPr>
            <w:tcW w:w="183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50835" w14:textId="48B6A5E5" w:rsidR="00726BA2" w:rsidRPr="006F7660" w:rsidRDefault="00726BA2" w:rsidP="00D45A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7660">
              <w:rPr>
                <w:rFonts w:ascii="Times New Roman" w:eastAsia="標楷體" w:hAnsi="Times New Roman" w:cs="Times New Roman" w:hint="eastAsia"/>
                <w:szCs w:val="24"/>
              </w:rPr>
              <w:t>申請補助金額</w:t>
            </w:r>
          </w:p>
        </w:tc>
        <w:tc>
          <w:tcPr>
            <w:tcW w:w="8915" w:type="dxa"/>
            <w:gridSpan w:val="11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8A96E" w14:textId="6C44C65D" w:rsidR="00726BA2" w:rsidRPr="006F7660" w:rsidRDefault="00726BA2" w:rsidP="0066130D">
            <w:pPr>
              <w:rPr>
                <w:rFonts w:ascii="標楷體" w:eastAsia="標楷體" w:hAnsi="標楷體" w:cs="Times New Roman"/>
                <w:szCs w:val="24"/>
              </w:rPr>
            </w:pPr>
            <w:r w:rsidRPr="006F7660">
              <w:rPr>
                <w:rFonts w:ascii="標楷體" w:eastAsia="標楷體" w:hAnsi="標楷體" w:cs="Times New Roman" w:hint="eastAsia"/>
                <w:szCs w:val="24"/>
              </w:rPr>
              <w:t>申請金額：新臺幣</w:t>
            </w:r>
            <w:r w:rsidRPr="006F766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="00FA0F23" w:rsidRPr="006F766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Pr="006F766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Pr="006F7660">
              <w:rPr>
                <w:rFonts w:ascii="標楷體" w:eastAsia="標楷體" w:hAnsi="標楷體" w:cs="Times New Roman" w:hint="eastAsia"/>
                <w:szCs w:val="24"/>
              </w:rPr>
              <w:t>元整。</w:t>
            </w:r>
          </w:p>
        </w:tc>
      </w:tr>
      <w:tr w:rsidR="006F7660" w:rsidRPr="006F7660" w14:paraId="7672E65D" w14:textId="77777777" w:rsidTr="00651A73">
        <w:trPr>
          <w:trHeight w:val="991"/>
          <w:jc w:val="center"/>
        </w:trPr>
        <w:tc>
          <w:tcPr>
            <w:tcW w:w="183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62A2E" w14:textId="5F05961A" w:rsidR="00726BA2" w:rsidRPr="006F7660" w:rsidRDefault="00726BA2" w:rsidP="0066130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7660">
              <w:rPr>
                <w:rFonts w:ascii="標楷體" w:eastAsia="標楷體" w:hAnsi="標楷體" w:cs="Times New Roman" w:hint="eastAsia"/>
                <w:szCs w:val="24"/>
              </w:rPr>
              <w:t>檢附文件</w:t>
            </w:r>
          </w:p>
        </w:tc>
        <w:tc>
          <w:tcPr>
            <w:tcW w:w="8915" w:type="dxa"/>
            <w:gridSpan w:val="11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B1CF2" w14:textId="66E74554" w:rsidR="00A429B7" w:rsidRPr="006F7660" w:rsidRDefault="00A429B7" w:rsidP="0066130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F7660">
              <w:rPr>
                <w:rFonts w:ascii="標楷體" w:eastAsia="標楷體" w:hAnsi="標楷體" w:cs="Times New Roman"/>
                <w:szCs w:val="24"/>
              </w:rPr>
              <w:t>□</w:t>
            </w:r>
            <w:r w:rsidR="0066130D" w:rsidRPr="006F7660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6F7660">
              <w:rPr>
                <w:rFonts w:ascii="標楷體" w:eastAsia="標楷體" w:hAnsi="標楷體" w:cs="Times New Roman" w:hint="eastAsia"/>
                <w:szCs w:val="24"/>
              </w:rPr>
              <w:t>完成第一階段申請</w:t>
            </w:r>
            <w:r w:rsidR="002D6796" w:rsidRPr="006F7660">
              <w:rPr>
                <w:rFonts w:ascii="標楷體" w:eastAsia="標楷體" w:hAnsi="標楷體" w:cs="Times New Roman" w:hint="eastAsia"/>
                <w:szCs w:val="24"/>
              </w:rPr>
              <w:t>之</w:t>
            </w:r>
            <w:r w:rsidRPr="006F7660">
              <w:rPr>
                <w:rFonts w:ascii="標楷體" w:eastAsia="標楷體" w:hAnsi="標楷體" w:cs="Times New Roman" w:hint="eastAsia"/>
                <w:szCs w:val="24"/>
              </w:rPr>
              <w:t>核定表</w:t>
            </w:r>
          </w:p>
          <w:p w14:paraId="717F3A53" w14:textId="19E40B22" w:rsidR="0066130D" w:rsidRPr="006F7660" w:rsidRDefault="00726BA2" w:rsidP="0066130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F7660">
              <w:rPr>
                <w:rFonts w:ascii="標楷體" w:eastAsia="標楷體" w:hAnsi="標楷體" w:cs="Times New Roman"/>
                <w:szCs w:val="24"/>
              </w:rPr>
              <w:t>□</w:t>
            </w:r>
            <w:r w:rsidR="0066130D" w:rsidRPr="006F7660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6F7660">
              <w:rPr>
                <w:rFonts w:ascii="標楷體" w:eastAsia="標楷體" w:hAnsi="標楷體" w:cs="Times New Roman"/>
                <w:szCs w:val="24"/>
              </w:rPr>
              <w:t>論文全文</w:t>
            </w:r>
            <w:r w:rsidRPr="006F7660">
              <w:rPr>
                <w:rFonts w:ascii="標楷體" w:eastAsia="標楷體" w:hAnsi="標楷體" w:cs="Times New Roman" w:hint="eastAsia"/>
                <w:szCs w:val="24"/>
              </w:rPr>
              <w:t>電子</w:t>
            </w:r>
            <w:proofErr w:type="gramStart"/>
            <w:r w:rsidRPr="006F7660">
              <w:rPr>
                <w:rFonts w:ascii="標楷體" w:eastAsia="標楷體" w:hAnsi="標楷體" w:cs="Times New Roman" w:hint="eastAsia"/>
                <w:szCs w:val="24"/>
              </w:rPr>
              <w:t>檔</w:t>
            </w:r>
            <w:proofErr w:type="gramEnd"/>
            <w:r w:rsidRPr="006F7660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</w:p>
          <w:p w14:paraId="288BBC1F" w14:textId="1F649CCC" w:rsidR="00A429B7" w:rsidRPr="006F7660" w:rsidRDefault="00726BA2" w:rsidP="0066130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F7660">
              <w:rPr>
                <w:rFonts w:ascii="標楷體" w:eastAsia="標楷體" w:hAnsi="標楷體" w:cs="Times New Roman"/>
                <w:szCs w:val="24"/>
              </w:rPr>
              <w:t>□</w:t>
            </w:r>
            <w:r w:rsidR="00D45A39" w:rsidRPr="006F7660">
              <w:rPr>
                <w:rFonts w:ascii="標楷體" w:eastAsia="標楷體" w:hAnsi="標楷體" w:cs="Times New Roman" w:hint="eastAsia"/>
                <w:szCs w:val="24"/>
              </w:rPr>
              <w:t xml:space="preserve"> 國際合作，檢附合作者所屬機構之證明</w:t>
            </w:r>
            <w:proofErr w:type="gramStart"/>
            <w:r w:rsidR="00D45A39" w:rsidRPr="006F7660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proofErr w:type="gramEnd"/>
            <w:r w:rsidR="00D45A39" w:rsidRPr="006F7660">
              <w:rPr>
                <w:rFonts w:ascii="標楷體" w:eastAsia="標楷體" w:hAnsi="標楷體" w:cs="Times New Roman" w:hint="eastAsia"/>
                <w:szCs w:val="24"/>
              </w:rPr>
              <w:t>如：通訊作者頁面、官方機構網頁</w:t>
            </w:r>
            <w:proofErr w:type="gramStart"/>
            <w:r w:rsidR="00D45A39" w:rsidRPr="006F7660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proofErr w:type="gramEnd"/>
          </w:p>
          <w:p w14:paraId="305CE2BB" w14:textId="43AC202B" w:rsidR="00726BA2" w:rsidRPr="006F7660" w:rsidRDefault="00726BA2" w:rsidP="0066130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F7660">
              <w:rPr>
                <w:rFonts w:ascii="標楷體" w:eastAsia="標楷體" w:hAnsi="標楷體" w:cs="Times New Roman"/>
                <w:szCs w:val="24"/>
              </w:rPr>
              <w:t>□</w:t>
            </w:r>
            <w:r w:rsidR="0066130D" w:rsidRPr="006F7660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6F7660">
              <w:rPr>
                <w:rFonts w:ascii="Times New Roman" w:eastAsia="標楷體" w:hAnsi="Times New Roman" w:cs="Times New Roman"/>
                <w:szCs w:val="24"/>
              </w:rPr>
              <w:t>JCR</w:t>
            </w:r>
            <w:proofErr w:type="gramStart"/>
            <w:r w:rsidRPr="006F7660">
              <w:rPr>
                <w:rFonts w:ascii="標楷體" w:eastAsia="標楷體" w:hAnsi="標楷體" w:cs="Times New Roman"/>
                <w:szCs w:val="24"/>
              </w:rPr>
              <w:t>證明截圖</w:t>
            </w:r>
            <w:proofErr w:type="gramEnd"/>
          </w:p>
        </w:tc>
      </w:tr>
      <w:tr w:rsidR="006F7660" w:rsidRPr="006F7660" w14:paraId="24C49306" w14:textId="1F0702B9" w:rsidTr="007609F9">
        <w:trPr>
          <w:trHeight w:val="567"/>
          <w:jc w:val="center"/>
        </w:trPr>
        <w:tc>
          <w:tcPr>
            <w:tcW w:w="1835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8CA0D" w14:textId="3F3A20C0" w:rsidR="00651A73" w:rsidRPr="006F7660" w:rsidRDefault="00651A73" w:rsidP="0066130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7660">
              <w:rPr>
                <w:rFonts w:ascii="標楷體" w:eastAsia="標楷體" w:hAnsi="標楷體" w:cs="Times New Roman" w:hint="eastAsia"/>
                <w:szCs w:val="24"/>
              </w:rPr>
              <w:t>聯絡人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BFC22" w14:textId="77777777" w:rsidR="00651A73" w:rsidRPr="006F7660" w:rsidRDefault="00651A73" w:rsidP="00651A7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40647EC" w14:textId="00EE4708" w:rsidR="00651A73" w:rsidRPr="006F7660" w:rsidRDefault="00651A73" w:rsidP="00651A7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7660">
              <w:rPr>
                <w:rFonts w:ascii="標楷體" w:eastAsia="標楷體" w:hAnsi="標楷體" w:cs="Times New Roman" w:hint="eastAsia"/>
                <w:szCs w:val="24"/>
              </w:rPr>
              <w:t>電話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7FFE299" w14:textId="77777777" w:rsidR="00651A73" w:rsidRPr="006F7660" w:rsidRDefault="00651A73" w:rsidP="00651A7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27B1CD3" w14:textId="5EEADAB8" w:rsidR="00651A73" w:rsidRPr="006F7660" w:rsidRDefault="00651A73" w:rsidP="00651A7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7660">
              <w:rPr>
                <w:rFonts w:ascii="標楷體" w:eastAsia="標楷體" w:hAnsi="標楷體" w:cs="Times New Roman" w:hint="eastAsia"/>
                <w:szCs w:val="24"/>
              </w:rPr>
              <w:t>email</w:t>
            </w:r>
          </w:p>
        </w:tc>
        <w:tc>
          <w:tcPr>
            <w:tcW w:w="253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B002495" w14:textId="77777777" w:rsidR="00651A73" w:rsidRPr="006F7660" w:rsidRDefault="00651A73" w:rsidP="00651A7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F7660" w:rsidRPr="006F7660" w14:paraId="70BE57D1" w14:textId="77777777" w:rsidTr="00651A73">
        <w:trPr>
          <w:trHeight w:val="551"/>
          <w:jc w:val="center"/>
        </w:trPr>
        <w:tc>
          <w:tcPr>
            <w:tcW w:w="3596" w:type="dxa"/>
            <w:gridSpan w:val="5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9C6CB" w14:textId="30D60DFE" w:rsidR="00726BA2" w:rsidRPr="006F7660" w:rsidRDefault="00726BA2" w:rsidP="006613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F7660">
              <w:rPr>
                <w:rFonts w:ascii="Times New Roman" w:eastAsia="標楷體" w:hAnsi="Times New Roman" w:cs="Times New Roman" w:hint="eastAsia"/>
                <w:szCs w:val="24"/>
              </w:rPr>
              <w:t>申請人</w:t>
            </w:r>
            <w:r w:rsidRPr="006F7660">
              <w:rPr>
                <w:rFonts w:ascii="Times New Roman" w:eastAsia="標楷體" w:hAnsi="Times New Roman" w:cs="Times New Roman"/>
                <w:szCs w:val="24"/>
              </w:rPr>
              <w:t>簽章</w:t>
            </w:r>
          </w:p>
        </w:tc>
        <w:tc>
          <w:tcPr>
            <w:tcW w:w="3612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A9DE9E9" w14:textId="36F03BC6" w:rsidR="00726BA2" w:rsidRPr="006F7660" w:rsidRDefault="00726BA2" w:rsidP="006613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F7660">
              <w:rPr>
                <w:rFonts w:ascii="Times New Roman" w:eastAsia="標楷體" w:hAnsi="Times New Roman" w:hint="eastAsia"/>
                <w:szCs w:val="24"/>
              </w:rPr>
              <w:t>單位主管簽章</w:t>
            </w:r>
          </w:p>
        </w:tc>
        <w:tc>
          <w:tcPr>
            <w:tcW w:w="3542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34FF0" w14:textId="77777777" w:rsidR="00726BA2" w:rsidRPr="006F7660" w:rsidRDefault="00726BA2" w:rsidP="006613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F7660">
              <w:rPr>
                <w:rFonts w:ascii="Times New Roman" w:eastAsia="標楷體" w:hAnsi="Times New Roman" w:cs="Times New Roman"/>
                <w:szCs w:val="24"/>
              </w:rPr>
              <w:t>一級主管簽章</w:t>
            </w:r>
          </w:p>
        </w:tc>
      </w:tr>
      <w:tr w:rsidR="006F7660" w:rsidRPr="006F7660" w14:paraId="38AC8DB5" w14:textId="77777777" w:rsidTr="007609F9">
        <w:trPr>
          <w:trHeight w:val="850"/>
          <w:jc w:val="center"/>
        </w:trPr>
        <w:tc>
          <w:tcPr>
            <w:tcW w:w="3596" w:type="dxa"/>
            <w:gridSpan w:val="5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455E2" w14:textId="77777777" w:rsidR="00726BA2" w:rsidRPr="006F7660" w:rsidRDefault="00726BA2" w:rsidP="0066130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12" w:type="dxa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377741B" w14:textId="77777777" w:rsidR="00726BA2" w:rsidRPr="006F7660" w:rsidRDefault="00726BA2" w:rsidP="0066130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42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F701A" w14:textId="7FBA91C7" w:rsidR="00726BA2" w:rsidRPr="006F7660" w:rsidRDefault="00726BA2" w:rsidP="0066130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F7660" w:rsidRPr="006F7660" w14:paraId="4989642D" w14:textId="77777777" w:rsidTr="00FA0F23">
        <w:trPr>
          <w:trHeight w:val="143"/>
          <w:jc w:val="center"/>
        </w:trPr>
        <w:tc>
          <w:tcPr>
            <w:tcW w:w="10750" w:type="dxa"/>
            <w:gridSpan w:val="1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F91CE" w14:textId="77777777" w:rsidR="00726BA2" w:rsidRPr="006F7660" w:rsidRDefault="00726BA2" w:rsidP="0066130D">
            <w:pPr>
              <w:jc w:val="center"/>
              <w:rPr>
                <w:rFonts w:ascii="Times New Roman" w:eastAsia="標楷體" w:hAnsi="Times New Roman"/>
                <w:sz w:val="8"/>
                <w:szCs w:val="8"/>
              </w:rPr>
            </w:pPr>
          </w:p>
        </w:tc>
      </w:tr>
      <w:tr w:rsidR="006F7660" w:rsidRPr="006F7660" w14:paraId="57526572" w14:textId="77777777" w:rsidTr="00651A73">
        <w:trPr>
          <w:trHeight w:val="1235"/>
          <w:jc w:val="center"/>
        </w:trPr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9F7B4" w14:textId="77777777" w:rsidR="00726BA2" w:rsidRPr="006F7660" w:rsidRDefault="00726BA2" w:rsidP="006613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7660">
              <w:rPr>
                <w:rFonts w:ascii="Times New Roman" w:eastAsia="標楷體" w:hAnsi="Times New Roman" w:cs="Times New Roman"/>
                <w:szCs w:val="24"/>
              </w:rPr>
              <w:t>研發處</w:t>
            </w:r>
            <w:r w:rsidRPr="006F7660">
              <w:rPr>
                <w:rFonts w:ascii="Times New Roman" w:eastAsia="標楷體" w:hAnsi="Times New Roman" w:cs="Times New Roman" w:hint="eastAsia"/>
                <w:szCs w:val="24"/>
              </w:rPr>
              <w:t>學術組</w:t>
            </w:r>
          </w:p>
          <w:p w14:paraId="0BC48896" w14:textId="43D5C4C1" w:rsidR="00726BA2" w:rsidRPr="006F7660" w:rsidRDefault="00726BA2" w:rsidP="0066130D">
            <w:pPr>
              <w:jc w:val="center"/>
              <w:rPr>
                <w:szCs w:val="24"/>
              </w:rPr>
            </w:pPr>
            <w:r w:rsidRPr="006F7660">
              <w:rPr>
                <w:rFonts w:ascii="Times New Roman" w:eastAsia="標楷體" w:hAnsi="Times New Roman" w:cs="Times New Roman"/>
                <w:szCs w:val="24"/>
              </w:rPr>
              <w:t>收件核章</w:t>
            </w:r>
          </w:p>
        </w:tc>
        <w:tc>
          <w:tcPr>
            <w:tcW w:w="2826" w:type="dxa"/>
            <w:gridSpan w:val="6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58D1E30" w14:textId="2EBC603B" w:rsidR="00726BA2" w:rsidRPr="006F7660" w:rsidRDefault="00726BA2" w:rsidP="0066130D">
            <w:pPr>
              <w:jc w:val="center"/>
              <w:rPr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2DDCBAA" w14:textId="77777777" w:rsidR="00726BA2" w:rsidRPr="006F7660" w:rsidRDefault="00726BA2" w:rsidP="0066130D">
            <w:pPr>
              <w:jc w:val="center"/>
              <w:rPr>
                <w:szCs w:val="24"/>
              </w:rPr>
            </w:pPr>
            <w:r w:rsidRPr="006F7660">
              <w:rPr>
                <w:rFonts w:ascii="Times New Roman" w:eastAsia="標楷體" w:hAnsi="Times New Roman" w:cs="Times New Roman"/>
                <w:szCs w:val="24"/>
              </w:rPr>
              <w:t>收件日期</w:t>
            </w:r>
          </w:p>
        </w:tc>
        <w:tc>
          <w:tcPr>
            <w:tcW w:w="3542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A2A2F6" w14:textId="4E73FDD6" w:rsidR="00726BA2" w:rsidRPr="006F7660" w:rsidRDefault="00726BA2" w:rsidP="0066130D">
            <w:pPr>
              <w:rPr>
                <w:szCs w:val="24"/>
              </w:rPr>
            </w:pPr>
          </w:p>
        </w:tc>
      </w:tr>
      <w:tr w:rsidR="006F7660" w:rsidRPr="006F7660" w14:paraId="4A201CA8" w14:textId="77777777" w:rsidTr="00FA0F23">
        <w:trPr>
          <w:trHeight w:val="1119"/>
          <w:jc w:val="center"/>
        </w:trPr>
        <w:tc>
          <w:tcPr>
            <w:tcW w:w="10750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46461" w14:textId="77777777" w:rsidR="00726BA2" w:rsidRPr="006F7660" w:rsidRDefault="00726BA2" w:rsidP="0066130D">
            <w:pPr>
              <w:rPr>
                <w:rFonts w:ascii="標楷體" w:eastAsia="標楷體" w:hAnsi="標楷體"/>
                <w:b/>
                <w:szCs w:val="24"/>
              </w:rPr>
            </w:pPr>
            <w:r w:rsidRPr="006F7660">
              <w:rPr>
                <w:rFonts w:ascii="標楷體" w:eastAsia="標楷體" w:hAnsi="標楷體" w:hint="eastAsia"/>
                <w:b/>
                <w:szCs w:val="24"/>
              </w:rPr>
              <w:t>審核結果：</w:t>
            </w:r>
          </w:p>
          <w:p w14:paraId="34916D6F" w14:textId="532A2B45" w:rsidR="00726BA2" w:rsidRPr="006F7660" w:rsidRDefault="00726BA2" w:rsidP="0066130D">
            <w:pPr>
              <w:rPr>
                <w:szCs w:val="24"/>
              </w:rPr>
            </w:pPr>
            <w:r w:rsidRPr="006F7660">
              <w:rPr>
                <w:rFonts w:ascii="標楷體" w:eastAsia="標楷體" w:hAnsi="標楷體" w:hint="eastAsia"/>
                <w:kern w:val="0"/>
              </w:rPr>
              <w:t>研發處主管會議(</w:t>
            </w:r>
            <w:r w:rsidRPr="006F7660">
              <w:rPr>
                <w:rFonts w:ascii="標楷體" w:eastAsia="標楷體" w:hAnsi="標楷體" w:hint="eastAsia"/>
                <w:kern w:val="0"/>
                <w:u w:val="single"/>
              </w:rPr>
              <w:t xml:space="preserve">  </w:t>
            </w:r>
            <w:r w:rsidRPr="006F7660">
              <w:rPr>
                <w:rFonts w:ascii="標楷體" w:eastAsia="標楷體" w:hAnsi="標楷體" w:hint="eastAsia"/>
                <w:kern w:val="0"/>
              </w:rPr>
              <w:t>年</w:t>
            </w:r>
            <w:r w:rsidRPr="006F7660">
              <w:rPr>
                <w:rFonts w:ascii="標楷體" w:eastAsia="標楷體" w:hAnsi="標楷體" w:hint="eastAsia"/>
                <w:kern w:val="0"/>
                <w:u w:val="single"/>
              </w:rPr>
              <w:t xml:space="preserve">  </w:t>
            </w:r>
            <w:r w:rsidRPr="006F7660">
              <w:rPr>
                <w:rFonts w:ascii="標楷體" w:eastAsia="標楷體" w:hAnsi="標楷體" w:hint="eastAsia"/>
                <w:kern w:val="0"/>
              </w:rPr>
              <w:t>月</w:t>
            </w:r>
            <w:r w:rsidRPr="006F7660">
              <w:rPr>
                <w:rFonts w:ascii="標楷體" w:eastAsia="標楷體" w:hAnsi="標楷體" w:hint="eastAsia"/>
                <w:kern w:val="0"/>
                <w:u w:val="single"/>
              </w:rPr>
              <w:t xml:space="preserve">  </w:t>
            </w:r>
            <w:r w:rsidRPr="006F7660">
              <w:rPr>
                <w:rFonts w:ascii="標楷體" w:eastAsia="標楷體" w:hAnsi="標楷體" w:hint="eastAsia"/>
                <w:kern w:val="0"/>
              </w:rPr>
              <w:t>日)審查核定，補助</w:t>
            </w:r>
            <w:r w:rsidR="0066130D" w:rsidRPr="006F7660">
              <w:rPr>
                <w:rFonts w:ascii="標楷體" w:eastAsia="標楷體" w:hAnsi="標楷體" w:hint="eastAsia"/>
                <w:kern w:val="0"/>
              </w:rPr>
              <w:t>金額</w:t>
            </w:r>
            <w:r w:rsidRPr="006F7660">
              <w:rPr>
                <w:rFonts w:ascii="標楷體" w:eastAsia="標楷體" w:hAnsi="標楷體" w:hint="eastAsia"/>
                <w:kern w:val="0"/>
              </w:rPr>
              <w:t>計：</w:t>
            </w:r>
            <w:r w:rsidRPr="006F7660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</w:t>
            </w:r>
            <w:r w:rsidRPr="006F7660">
              <w:rPr>
                <w:rFonts w:ascii="標楷體" w:eastAsia="標楷體" w:hAnsi="標楷體" w:hint="eastAsia"/>
                <w:kern w:val="0"/>
              </w:rPr>
              <w:t>元。</w:t>
            </w:r>
          </w:p>
        </w:tc>
      </w:tr>
      <w:tr w:rsidR="006F7660" w:rsidRPr="006F7660" w14:paraId="681AF85E" w14:textId="77777777" w:rsidTr="00651A73">
        <w:trPr>
          <w:trHeight w:val="362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CB9E5" w14:textId="5598A0A2" w:rsidR="00726BA2" w:rsidRPr="006F7660" w:rsidRDefault="0066130D" w:rsidP="006613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F7660">
              <w:rPr>
                <w:rFonts w:ascii="標楷體" w:eastAsia="標楷體" w:hAnsi="標楷體" w:hint="eastAsia"/>
                <w:szCs w:val="24"/>
              </w:rPr>
              <w:t>業務</w:t>
            </w:r>
            <w:r w:rsidR="00726BA2" w:rsidRPr="006F7660">
              <w:rPr>
                <w:rFonts w:ascii="標楷體" w:eastAsia="標楷體" w:hAnsi="標楷體" w:hint="eastAsia"/>
                <w:szCs w:val="24"/>
              </w:rPr>
              <w:t>承辦人</w:t>
            </w:r>
          </w:p>
        </w:tc>
        <w:tc>
          <w:tcPr>
            <w:tcW w:w="3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3A32" w14:textId="22F5CC2D" w:rsidR="00726BA2" w:rsidRPr="006F7660" w:rsidRDefault="0066130D" w:rsidP="006613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F7660">
              <w:rPr>
                <w:rFonts w:ascii="標楷體" w:eastAsia="標楷體" w:hAnsi="標楷體" w:hint="eastAsia"/>
                <w:szCs w:val="24"/>
              </w:rPr>
              <w:t>二級</w:t>
            </w:r>
            <w:r w:rsidR="00726BA2" w:rsidRPr="006F7660">
              <w:rPr>
                <w:rFonts w:ascii="標楷體" w:eastAsia="標楷體" w:hAnsi="標楷體" w:hint="eastAsia"/>
                <w:szCs w:val="24"/>
              </w:rPr>
              <w:t>單位主管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9945E3" w14:textId="77777777" w:rsidR="00726BA2" w:rsidRPr="006F7660" w:rsidRDefault="00726BA2" w:rsidP="006613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F7660">
              <w:rPr>
                <w:rFonts w:ascii="標楷體" w:eastAsia="標楷體" w:hAnsi="標楷體" w:hint="eastAsia"/>
                <w:szCs w:val="24"/>
              </w:rPr>
              <w:t>一級單位主管</w:t>
            </w:r>
          </w:p>
        </w:tc>
      </w:tr>
      <w:tr w:rsidR="00726BA2" w:rsidRPr="006F7660" w14:paraId="2928430C" w14:textId="77777777" w:rsidTr="007609F9">
        <w:trPr>
          <w:trHeight w:val="850"/>
          <w:jc w:val="center"/>
        </w:trPr>
        <w:tc>
          <w:tcPr>
            <w:tcW w:w="3579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66F8D" w14:textId="77777777" w:rsidR="00726BA2" w:rsidRPr="006F7660" w:rsidRDefault="00726BA2" w:rsidP="0066130D">
            <w:pPr>
              <w:rPr>
                <w:szCs w:val="24"/>
              </w:rPr>
            </w:pPr>
          </w:p>
        </w:tc>
        <w:tc>
          <w:tcPr>
            <w:tcW w:w="3582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2B25FF9" w14:textId="77777777" w:rsidR="00726BA2" w:rsidRPr="006F7660" w:rsidRDefault="00726BA2" w:rsidP="0066130D">
            <w:pPr>
              <w:rPr>
                <w:szCs w:val="24"/>
              </w:rPr>
            </w:pPr>
          </w:p>
        </w:tc>
        <w:tc>
          <w:tcPr>
            <w:tcW w:w="3589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188EB9" w14:textId="77777777" w:rsidR="00726BA2" w:rsidRPr="006F7660" w:rsidRDefault="00726BA2" w:rsidP="0066130D">
            <w:pPr>
              <w:rPr>
                <w:szCs w:val="24"/>
              </w:rPr>
            </w:pPr>
          </w:p>
        </w:tc>
      </w:tr>
    </w:tbl>
    <w:p w14:paraId="7DD4DE5A" w14:textId="77777777" w:rsidR="00726BA2" w:rsidRPr="006F7660" w:rsidRDefault="00726BA2" w:rsidP="0096284F">
      <w:pPr>
        <w:rPr>
          <w:rFonts w:ascii="標楷體" w:eastAsia="標楷體" w:hAnsi="標楷體" w:cs="Times New Roman"/>
          <w:b/>
          <w:kern w:val="0"/>
          <w:sz w:val="26"/>
          <w:szCs w:val="26"/>
        </w:rPr>
        <w:sectPr w:rsidR="00726BA2" w:rsidRPr="006F7660" w:rsidSect="002F2349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D3E2CC4" w14:textId="6AF8218D" w:rsidR="00726BA2" w:rsidRPr="006F7660" w:rsidRDefault="0066130D" w:rsidP="00726BA2">
      <w:pPr>
        <w:snapToGrid w:val="0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6F7660">
        <w:rPr>
          <w:rFonts w:ascii="標楷體" w:eastAsia="標楷體" w:hAnsi="標楷體" w:cs="Times New Roman" w:hint="eastAsia"/>
          <w:b/>
          <w:bCs/>
          <w:sz w:val="28"/>
          <w:szCs w:val="28"/>
        </w:rPr>
        <w:lastRenderedPageBreak/>
        <w:t>國立成功大學鼓勵跨機構合作研究試辦計畫</w:t>
      </w:r>
    </w:p>
    <w:p w14:paraId="4C2C16B5" w14:textId="4F31A07C" w:rsidR="0066130D" w:rsidRPr="006F7660" w:rsidRDefault="0066130D" w:rsidP="00726BA2">
      <w:pPr>
        <w:snapToGrid w:val="0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6F7660">
        <w:rPr>
          <w:rFonts w:ascii="標楷體" w:eastAsia="標楷體" w:hAnsi="標楷體" w:cs="Times New Roman" w:hint="eastAsia"/>
          <w:b/>
          <w:bCs/>
          <w:sz w:val="28"/>
          <w:szCs w:val="28"/>
        </w:rPr>
        <w:t>附件</w:t>
      </w:r>
      <w:r w:rsidR="00D45A39" w:rsidRPr="006F7660">
        <w:rPr>
          <w:rFonts w:ascii="標楷體" w:eastAsia="標楷體" w:hAnsi="標楷體" w:cs="Times New Roman" w:hint="eastAsia"/>
          <w:b/>
          <w:bCs/>
          <w:sz w:val="28"/>
          <w:szCs w:val="28"/>
        </w:rPr>
        <w:t>三</w:t>
      </w:r>
      <w:r w:rsidR="009815C5" w:rsidRPr="006F7660">
        <w:rPr>
          <w:rFonts w:ascii="標楷體" w:eastAsia="標楷體" w:hAnsi="標楷體" w:cs="Times New Roman" w:hint="eastAsia"/>
          <w:b/>
          <w:bCs/>
          <w:sz w:val="28"/>
          <w:szCs w:val="28"/>
        </w:rPr>
        <w:t>-2</w:t>
      </w:r>
      <w:r w:rsidRPr="006F7660">
        <w:rPr>
          <w:rFonts w:ascii="標楷體" w:eastAsia="標楷體" w:hAnsi="標楷體" w:cs="Times New Roman" w:hint="eastAsia"/>
          <w:b/>
          <w:bCs/>
          <w:sz w:val="28"/>
          <w:szCs w:val="28"/>
        </w:rPr>
        <w:t>、第</w:t>
      </w:r>
      <w:r w:rsidR="00D45A39" w:rsidRPr="006F7660">
        <w:rPr>
          <w:rFonts w:ascii="標楷體" w:eastAsia="標楷體" w:hAnsi="標楷體" w:cs="Times New Roman" w:hint="eastAsia"/>
          <w:b/>
          <w:bCs/>
          <w:sz w:val="28"/>
          <w:szCs w:val="28"/>
        </w:rPr>
        <w:t>三</w:t>
      </w:r>
      <w:r w:rsidRPr="006F7660">
        <w:rPr>
          <w:rFonts w:ascii="標楷體" w:eastAsia="標楷體" w:hAnsi="標楷體" w:cs="Times New Roman" w:hint="eastAsia"/>
          <w:b/>
          <w:bCs/>
          <w:sz w:val="28"/>
          <w:szCs w:val="28"/>
        </w:rPr>
        <w:t>階段論文列表</w:t>
      </w:r>
    </w:p>
    <w:p w14:paraId="05485C75" w14:textId="77777777" w:rsidR="00726BA2" w:rsidRPr="006F7660" w:rsidRDefault="00726BA2" w:rsidP="00726BA2"/>
    <w:tbl>
      <w:tblPr>
        <w:tblStyle w:val="a9"/>
        <w:tblW w:w="16102" w:type="dxa"/>
        <w:tblInd w:w="-649" w:type="dxa"/>
        <w:tblLayout w:type="fixed"/>
        <w:tblLook w:val="04A0" w:firstRow="1" w:lastRow="0" w:firstColumn="1" w:lastColumn="0" w:noHBand="0" w:noVBand="1"/>
      </w:tblPr>
      <w:tblGrid>
        <w:gridCol w:w="511"/>
        <w:gridCol w:w="1191"/>
        <w:gridCol w:w="680"/>
        <w:gridCol w:w="2268"/>
        <w:gridCol w:w="1417"/>
        <w:gridCol w:w="1191"/>
        <w:gridCol w:w="1418"/>
        <w:gridCol w:w="1701"/>
        <w:gridCol w:w="1247"/>
        <w:gridCol w:w="1077"/>
        <w:gridCol w:w="1587"/>
        <w:gridCol w:w="1814"/>
      </w:tblGrid>
      <w:tr w:rsidR="006F7660" w:rsidRPr="006F7660" w14:paraId="7E5E8B8F" w14:textId="77777777" w:rsidTr="004D6F83">
        <w:trPr>
          <w:trHeight w:val="739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440FB4B8" w14:textId="77777777" w:rsidR="004D6F83" w:rsidRPr="006F7660" w:rsidRDefault="004D6F83" w:rsidP="009E1FBF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F7660">
              <w:rPr>
                <w:rFonts w:ascii="標楷體" w:eastAsia="標楷體" w:hAnsi="標楷體" w:cs="Times New Roman" w:hint="eastAsia"/>
                <w:b/>
                <w:bCs/>
                <w:kern w:val="0"/>
                <w:sz w:val="20"/>
                <w:szCs w:val="20"/>
              </w:rPr>
              <w:t>序號</w:t>
            </w:r>
            <w:r w:rsidRPr="006F766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br/>
            </w:r>
            <w:r w:rsidRPr="006F766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No.</w:t>
            </w: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2994C3DF" w14:textId="1E61CD0D" w:rsidR="004D6F83" w:rsidRPr="006F7660" w:rsidRDefault="004D6F83" w:rsidP="009B0C13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F7660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0"/>
                <w:szCs w:val="20"/>
              </w:rPr>
              <w:t>發表月</w:t>
            </w:r>
            <w:r w:rsidRPr="006F7660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0"/>
                <w:szCs w:val="20"/>
              </w:rPr>
              <w:t>/</w:t>
            </w:r>
            <w:r w:rsidRPr="006F7660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0"/>
                <w:szCs w:val="20"/>
              </w:rPr>
              <w:t>年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16E82531" w14:textId="77777777" w:rsidR="004D6F83" w:rsidRPr="006F7660" w:rsidRDefault="004D6F83" w:rsidP="004D6F83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F7660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0"/>
                <w:szCs w:val="20"/>
              </w:rPr>
              <w:t>卷期</w:t>
            </w:r>
          </w:p>
          <w:p w14:paraId="3F7BEC4E" w14:textId="77777777" w:rsidR="004D6F83" w:rsidRPr="006F7660" w:rsidRDefault="004D6F83" w:rsidP="004D6F83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F7660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0"/>
                <w:szCs w:val="20"/>
              </w:rPr>
              <w:t>及</w:t>
            </w:r>
          </w:p>
          <w:p w14:paraId="28C7DF5D" w14:textId="1ADD8675" w:rsidR="004D6F83" w:rsidRPr="006F7660" w:rsidRDefault="004D6F83" w:rsidP="004D6F83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F7660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0"/>
                <w:szCs w:val="20"/>
              </w:rPr>
              <w:t>頁數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B2B115C" w14:textId="1A0ABB80" w:rsidR="004D6F83" w:rsidRPr="006F7660" w:rsidRDefault="004D6F83" w:rsidP="009B0C13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F7660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論文名稱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E45DDF9" w14:textId="3721CA00" w:rsidR="004D6F83" w:rsidRPr="006F7660" w:rsidRDefault="004D6F83" w:rsidP="009B0C13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F7660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作者</w:t>
            </w: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3DD37B8E" w14:textId="77777777" w:rsidR="004D6F83" w:rsidRPr="006F7660" w:rsidRDefault="004D6F83" w:rsidP="009B0C13">
            <w:pPr>
              <w:widowControl/>
              <w:snapToGrid w:val="0"/>
              <w:ind w:leftChars="-65" w:left="-148" w:rightChars="-57" w:right="-137" w:hangingChars="4" w:hanging="8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F7660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作者</w:t>
            </w:r>
            <w:r w:rsidRPr="006F7660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0"/>
                <w:szCs w:val="20"/>
              </w:rPr>
              <w:t>類型</w:t>
            </w:r>
          </w:p>
          <w:p w14:paraId="69617458" w14:textId="4A498DD3" w:rsidR="004D6F83" w:rsidRPr="006F7660" w:rsidRDefault="004D6F83" w:rsidP="009B0C13">
            <w:pPr>
              <w:widowControl/>
              <w:snapToGrid w:val="0"/>
              <w:ind w:leftChars="-65" w:left="-149" w:rightChars="-57" w:right="-137" w:hangingChars="4" w:hanging="7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F7660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(</w:t>
            </w:r>
            <w:r w:rsidRPr="006F7660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第一、通訊</w:t>
            </w:r>
            <w:r w:rsidRPr="006F7660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3FAE87D" w14:textId="4E90C729" w:rsidR="004D6F83" w:rsidRPr="006F7660" w:rsidRDefault="004D6F83" w:rsidP="009B0C13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F7660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期刊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4F3BF1E" w14:textId="65F99CA2" w:rsidR="004D6F83" w:rsidRPr="006F7660" w:rsidRDefault="004D6F83" w:rsidP="009E1FB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F7660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0"/>
                <w:szCs w:val="20"/>
              </w:rPr>
              <w:t>學科領域</w:t>
            </w:r>
          </w:p>
          <w:p w14:paraId="0F04FA05" w14:textId="3C549839" w:rsidR="004D6F83" w:rsidRPr="006F7660" w:rsidRDefault="004D6F83" w:rsidP="009E1FB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F7660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C</w:t>
            </w:r>
            <w:r w:rsidR="006D2891" w:rsidRPr="006F7660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ategory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251811FA" w14:textId="2B34A1D4" w:rsidR="004D6F83" w:rsidRPr="006F7660" w:rsidRDefault="004D6F83" w:rsidP="004D6F83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F7660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Impact Factor</w:t>
            </w: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14:paraId="105BCCD1" w14:textId="7BF5F07E" w:rsidR="004D6F83" w:rsidRPr="006F7660" w:rsidRDefault="004D6F83" w:rsidP="009B0C13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F7660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排名</w:t>
            </w:r>
          </w:p>
          <w:p w14:paraId="4CF83EEC" w14:textId="35C2D271" w:rsidR="004D6F83" w:rsidRPr="006F7660" w:rsidRDefault="004D6F83" w:rsidP="009B0C13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F7660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0"/>
                <w:szCs w:val="20"/>
              </w:rPr>
              <w:t>Ranking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6A8F44C2" w14:textId="77777777" w:rsidR="004D6F83" w:rsidRPr="006F7660" w:rsidRDefault="004D6F83" w:rsidP="004D6F83">
            <w:pPr>
              <w:widowControl/>
              <w:snapToGrid w:val="0"/>
              <w:ind w:leftChars="-92" w:left="-111" w:rightChars="-42" w:right="-101" w:hangingChars="55" w:hanging="11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F7660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0"/>
                <w:szCs w:val="20"/>
              </w:rPr>
              <w:t>國際合著者</w:t>
            </w:r>
          </w:p>
          <w:p w14:paraId="6F65F537" w14:textId="427E6D1D" w:rsidR="004D6F83" w:rsidRPr="006F7660" w:rsidRDefault="004D6F83" w:rsidP="004D6F83">
            <w:pPr>
              <w:widowControl/>
              <w:snapToGrid w:val="0"/>
              <w:ind w:leftChars="-92" w:left="-111" w:rightChars="-42" w:right="-101" w:hangingChars="55" w:hanging="11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F7660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0"/>
                <w:szCs w:val="20"/>
              </w:rPr>
              <w:t>姓名</w:t>
            </w:r>
            <w:r w:rsidRPr="006F7660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0"/>
                <w:szCs w:val="20"/>
              </w:rPr>
              <w:t>/</w:t>
            </w:r>
            <w:r w:rsidRPr="006F7660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0"/>
                <w:szCs w:val="20"/>
              </w:rPr>
              <w:t>機構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55A38CD4" w14:textId="1B3F888B" w:rsidR="004D6F83" w:rsidRPr="006F7660" w:rsidRDefault="004D6F83" w:rsidP="009B0C13">
            <w:pPr>
              <w:widowControl/>
              <w:snapToGrid w:val="0"/>
              <w:ind w:leftChars="-92" w:left="-111" w:rightChars="-42" w:right="-101" w:hangingChars="55" w:hanging="11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F7660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0"/>
                <w:szCs w:val="20"/>
              </w:rPr>
              <w:t>論文作者簽名</w:t>
            </w:r>
          </w:p>
        </w:tc>
      </w:tr>
      <w:tr w:rsidR="006F7660" w:rsidRPr="006F7660" w14:paraId="75EF38D0" w14:textId="77777777" w:rsidTr="004D6F83">
        <w:trPr>
          <w:trHeight w:val="832"/>
        </w:trPr>
        <w:tc>
          <w:tcPr>
            <w:tcW w:w="511" w:type="dxa"/>
          </w:tcPr>
          <w:p w14:paraId="0C1CF865" w14:textId="77777777" w:rsidR="004D6F83" w:rsidRPr="006F7660" w:rsidRDefault="004D6F83" w:rsidP="009E1FBF">
            <w:pPr>
              <w:pStyle w:val="a7"/>
              <w:numPr>
                <w:ilvl w:val="0"/>
                <w:numId w:val="6"/>
              </w:numPr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7660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191" w:type="dxa"/>
          </w:tcPr>
          <w:p w14:paraId="4E71EF84" w14:textId="77777777" w:rsidR="004D6F83" w:rsidRPr="006F7660" w:rsidRDefault="004D6F83" w:rsidP="007609F9">
            <w:pPr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F766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例</w:t>
            </w:r>
            <w:r w:rsidRPr="006F766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:05</w:t>
            </w:r>
            <w:r w:rsidRPr="006F7660">
              <w:rPr>
                <w:rFonts w:ascii="Times New Roman" w:eastAsia="標楷體" w:hAnsi="Times New Roman" w:cs="Times New Roman"/>
                <w:sz w:val="20"/>
                <w:szCs w:val="20"/>
              </w:rPr>
              <w:t>/20</w:t>
            </w:r>
            <w:r w:rsidRPr="006F766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16</w:t>
            </w:r>
          </w:p>
        </w:tc>
        <w:tc>
          <w:tcPr>
            <w:tcW w:w="680" w:type="dxa"/>
          </w:tcPr>
          <w:p w14:paraId="61559E2B" w14:textId="77777777" w:rsidR="004D6F83" w:rsidRPr="006F7660" w:rsidRDefault="004D6F83" w:rsidP="007609F9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FE76F8" w14:textId="16D0BFAA" w:rsidR="004D6F83" w:rsidRPr="006F7660" w:rsidRDefault="004D6F83" w:rsidP="007609F9">
            <w:pPr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spellStart"/>
            <w:r w:rsidRPr="006F7660">
              <w:rPr>
                <w:rFonts w:ascii="Times New Roman" w:eastAsia="標楷體" w:hAnsi="Times New Roman" w:cs="Times New Roman"/>
                <w:sz w:val="20"/>
                <w:szCs w:val="20"/>
              </w:rPr>
              <w:t>Wnt</w:t>
            </w:r>
            <w:proofErr w:type="spellEnd"/>
            <w:r w:rsidRPr="006F766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-induced </w:t>
            </w:r>
            <w:proofErr w:type="spellStart"/>
            <w:r w:rsidRPr="006F7660">
              <w:rPr>
                <w:rFonts w:ascii="Times New Roman" w:eastAsia="標楷體" w:hAnsi="Times New Roman" w:cs="Times New Roman"/>
                <w:sz w:val="20"/>
                <w:szCs w:val="20"/>
              </w:rPr>
              <w:t>deubiquitination</w:t>
            </w:r>
            <w:proofErr w:type="spellEnd"/>
            <w:r w:rsidRPr="006F766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FoxM1 ensures nucleus β-catenin transactivation</w:t>
            </w:r>
          </w:p>
        </w:tc>
        <w:tc>
          <w:tcPr>
            <w:tcW w:w="1417" w:type="dxa"/>
          </w:tcPr>
          <w:p w14:paraId="5426BDAB" w14:textId="032BB0B3" w:rsidR="004D6F83" w:rsidRPr="006F7660" w:rsidRDefault="004D6F83" w:rsidP="007609F9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spellStart"/>
            <w:r w:rsidRPr="006F7660">
              <w:rPr>
                <w:rFonts w:ascii="Times New Roman" w:eastAsia="標楷體" w:hAnsi="Times New Roman" w:cs="Times New Roman"/>
                <w:sz w:val="20"/>
                <w:szCs w:val="20"/>
              </w:rPr>
              <w:t>Yaohui</w:t>
            </w:r>
            <w:proofErr w:type="spellEnd"/>
            <w:r w:rsidRPr="006F766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Chen</w:t>
            </w:r>
          </w:p>
        </w:tc>
        <w:tc>
          <w:tcPr>
            <w:tcW w:w="1191" w:type="dxa"/>
          </w:tcPr>
          <w:p w14:paraId="6D471E16" w14:textId="77777777" w:rsidR="004D6F83" w:rsidRPr="006F7660" w:rsidRDefault="004D6F83" w:rsidP="007609F9">
            <w:pPr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F7660">
              <w:rPr>
                <w:rFonts w:ascii="Times New Roman" w:eastAsia="標楷體" w:hAnsi="Times New Roman" w:cs="Times New Roman"/>
                <w:sz w:val="20"/>
                <w:szCs w:val="20"/>
              </w:rPr>
              <w:t>通訊</w:t>
            </w:r>
          </w:p>
        </w:tc>
        <w:tc>
          <w:tcPr>
            <w:tcW w:w="1418" w:type="dxa"/>
          </w:tcPr>
          <w:p w14:paraId="0E0FA78B" w14:textId="77777777" w:rsidR="004D6F83" w:rsidRPr="006F7660" w:rsidRDefault="004D6F83" w:rsidP="007609F9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F7660">
              <w:rPr>
                <w:rFonts w:ascii="Times New Roman" w:eastAsia="標楷體" w:hAnsi="Times New Roman" w:cs="Times New Roman"/>
                <w:sz w:val="20"/>
                <w:szCs w:val="20"/>
              </w:rPr>
              <w:t>EMBO Journal</w:t>
            </w:r>
          </w:p>
          <w:p w14:paraId="4BF86648" w14:textId="77777777" w:rsidR="004D6F83" w:rsidRPr="006F7660" w:rsidRDefault="004D6F83" w:rsidP="007609F9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27BB35" w14:textId="3BB5E3FE" w:rsidR="004D6F83" w:rsidRPr="006F7660" w:rsidRDefault="004D6F83" w:rsidP="007609F9">
            <w:pPr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F7660">
              <w:rPr>
                <w:rFonts w:ascii="Times New Roman" w:eastAsia="標楷體" w:hAnsi="Times New Roman" w:cs="Times New Roman"/>
                <w:sz w:val="20"/>
                <w:szCs w:val="20"/>
              </w:rPr>
              <w:t>Biochemistry &amp; Molecular Biology</w:t>
            </w:r>
          </w:p>
        </w:tc>
        <w:tc>
          <w:tcPr>
            <w:tcW w:w="1247" w:type="dxa"/>
          </w:tcPr>
          <w:p w14:paraId="06891C0A" w14:textId="77777777" w:rsidR="004D6F83" w:rsidRPr="006F7660" w:rsidRDefault="004D6F83" w:rsidP="007609F9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7" w:type="dxa"/>
          </w:tcPr>
          <w:p w14:paraId="0E459D19" w14:textId="27767592" w:rsidR="004D6F83" w:rsidRPr="006F7660" w:rsidRDefault="004D6F83" w:rsidP="007609F9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F7660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1</w:t>
            </w:r>
            <w:r w:rsidRPr="006F766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6/290</w:t>
            </w:r>
          </w:p>
          <w:p w14:paraId="1FA88E71" w14:textId="77777777" w:rsidR="004D6F83" w:rsidRPr="006F7660" w:rsidRDefault="004D6F83" w:rsidP="007609F9">
            <w:pPr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F766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=5.517%</w:t>
            </w:r>
          </w:p>
        </w:tc>
        <w:tc>
          <w:tcPr>
            <w:tcW w:w="1587" w:type="dxa"/>
          </w:tcPr>
          <w:p w14:paraId="1E10C0BA" w14:textId="77777777" w:rsidR="004D6F83" w:rsidRPr="006F7660" w:rsidRDefault="004D6F83" w:rsidP="007609F9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6A4BB86E" w14:textId="357D2C14" w:rsidR="004D6F83" w:rsidRPr="006F7660" w:rsidRDefault="004D6F83" w:rsidP="007609F9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F7660" w:rsidRPr="006F7660" w14:paraId="1BC8F66E" w14:textId="77777777" w:rsidTr="004D6F83">
        <w:trPr>
          <w:trHeight w:val="585"/>
        </w:trPr>
        <w:tc>
          <w:tcPr>
            <w:tcW w:w="511" w:type="dxa"/>
          </w:tcPr>
          <w:p w14:paraId="75637021" w14:textId="77777777" w:rsidR="004D6F83" w:rsidRPr="006F7660" w:rsidRDefault="004D6F83" w:rsidP="009E1FBF">
            <w:pPr>
              <w:pStyle w:val="a7"/>
              <w:numPr>
                <w:ilvl w:val="0"/>
                <w:numId w:val="6"/>
              </w:numPr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7660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191" w:type="dxa"/>
          </w:tcPr>
          <w:p w14:paraId="02D1A9D6" w14:textId="77777777" w:rsidR="004D6F83" w:rsidRPr="006F7660" w:rsidRDefault="004D6F83" w:rsidP="009E1FB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80" w:type="dxa"/>
          </w:tcPr>
          <w:p w14:paraId="556C07A5" w14:textId="77777777" w:rsidR="004D6F83" w:rsidRPr="006F7660" w:rsidRDefault="004D6F83" w:rsidP="009E1FB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06D365B" w14:textId="2CA1C76A" w:rsidR="004D6F83" w:rsidRPr="006F7660" w:rsidRDefault="004D6F83" w:rsidP="009E1FB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</w:tcPr>
          <w:p w14:paraId="38CB2311" w14:textId="77777777" w:rsidR="004D6F83" w:rsidRPr="006F7660" w:rsidRDefault="004D6F83" w:rsidP="009E1FB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91" w:type="dxa"/>
          </w:tcPr>
          <w:p w14:paraId="640D2422" w14:textId="77777777" w:rsidR="004D6F83" w:rsidRPr="006F7660" w:rsidRDefault="004D6F83" w:rsidP="009E1FB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</w:tcPr>
          <w:p w14:paraId="1A28C01A" w14:textId="77777777" w:rsidR="004D6F83" w:rsidRPr="006F7660" w:rsidRDefault="004D6F83" w:rsidP="009E1FB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</w:tcPr>
          <w:p w14:paraId="38A994A1" w14:textId="1378BE49" w:rsidR="004D6F83" w:rsidRPr="006F7660" w:rsidRDefault="004D6F83" w:rsidP="009E1FB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47" w:type="dxa"/>
          </w:tcPr>
          <w:p w14:paraId="47C2E201" w14:textId="77777777" w:rsidR="004D6F83" w:rsidRPr="006F7660" w:rsidRDefault="004D6F83" w:rsidP="009E1FB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77" w:type="dxa"/>
          </w:tcPr>
          <w:p w14:paraId="5CB7AFF1" w14:textId="55054F5F" w:rsidR="004D6F83" w:rsidRPr="006F7660" w:rsidRDefault="004D6F83" w:rsidP="009E1FB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87" w:type="dxa"/>
          </w:tcPr>
          <w:p w14:paraId="39B54BD0" w14:textId="77777777" w:rsidR="004D6F83" w:rsidRPr="006F7660" w:rsidRDefault="004D6F83" w:rsidP="009E1FB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14" w:type="dxa"/>
          </w:tcPr>
          <w:p w14:paraId="08756C50" w14:textId="03BE61A9" w:rsidR="004D6F83" w:rsidRPr="006F7660" w:rsidRDefault="004D6F83" w:rsidP="009E1FB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6F7660" w:rsidRPr="006F7660" w14:paraId="219B0C09" w14:textId="77777777" w:rsidTr="004D6F83">
        <w:trPr>
          <w:trHeight w:val="585"/>
        </w:trPr>
        <w:tc>
          <w:tcPr>
            <w:tcW w:w="511" w:type="dxa"/>
          </w:tcPr>
          <w:p w14:paraId="07A2AABD" w14:textId="77777777" w:rsidR="004D6F83" w:rsidRPr="006F7660" w:rsidRDefault="004D6F83" w:rsidP="009E1FBF">
            <w:pPr>
              <w:pStyle w:val="a7"/>
              <w:numPr>
                <w:ilvl w:val="0"/>
                <w:numId w:val="6"/>
              </w:numPr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7660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191" w:type="dxa"/>
          </w:tcPr>
          <w:p w14:paraId="067CC0CC" w14:textId="77777777" w:rsidR="004D6F83" w:rsidRPr="006F7660" w:rsidRDefault="004D6F83" w:rsidP="009E1FB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80" w:type="dxa"/>
          </w:tcPr>
          <w:p w14:paraId="1A93AE51" w14:textId="77777777" w:rsidR="004D6F83" w:rsidRPr="006F7660" w:rsidRDefault="004D6F83" w:rsidP="009E1FB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AFD050F" w14:textId="2C6E327D" w:rsidR="004D6F83" w:rsidRPr="006F7660" w:rsidRDefault="004D6F83" w:rsidP="009E1FB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</w:tcPr>
          <w:p w14:paraId="57B7FE11" w14:textId="77777777" w:rsidR="004D6F83" w:rsidRPr="006F7660" w:rsidRDefault="004D6F83" w:rsidP="009E1FB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91" w:type="dxa"/>
          </w:tcPr>
          <w:p w14:paraId="489AC87D" w14:textId="77777777" w:rsidR="004D6F83" w:rsidRPr="006F7660" w:rsidRDefault="004D6F83" w:rsidP="009E1FB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</w:tcPr>
          <w:p w14:paraId="48A84ED6" w14:textId="77777777" w:rsidR="004D6F83" w:rsidRPr="006F7660" w:rsidRDefault="004D6F83" w:rsidP="009E1FB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</w:tcPr>
          <w:p w14:paraId="23C5BE78" w14:textId="285E6729" w:rsidR="004D6F83" w:rsidRPr="006F7660" w:rsidRDefault="004D6F83" w:rsidP="009E1FB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47" w:type="dxa"/>
          </w:tcPr>
          <w:p w14:paraId="31102C91" w14:textId="77777777" w:rsidR="004D6F83" w:rsidRPr="006F7660" w:rsidRDefault="004D6F83" w:rsidP="009E1FB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77" w:type="dxa"/>
          </w:tcPr>
          <w:p w14:paraId="7428C4CD" w14:textId="1A6508D2" w:rsidR="004D6F83" w:rsidRPr="006F7660" w:rsidRDefault="004D6F83" w:rsidP="009E1FB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87" w:type="dxa"/>
          </w:tcPr>
          <w:p w14:paraId="1FCB5260" w14:textId="77777777" w:rsidR="004D6F83" w:rsidRPr="006F7660" w:rsidRDefault="004D6F83" w:rsidP="009E1FB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14" w:type="dxa"/>
          </w:tcPr>
          <w:p w14:paraId="32DE9F89" w14:textId="7B2A45F9" w:rsidR="004D6F83" w:rsidRPr="006F7660" w:rsidRDefault="004D6F83" w:rsidP="009E1FB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6F7660" w:rsidRPr="006F7660" w14:paraId="2B3F5DFC" w14:textId="77777777" w:rsidTr="004D6F83">
        <w:trPr>
          <w:trHeight w:val="585"/>
        </w:trPr>
        <w:tc>
          <w:tcPr>
            <w:tcW w:w="511" w:type="dxa"/>
          </w:tcPr>
          <w:p w14:paraId="542970C3" w14:textId="77777777" w:rsidR="004D6F83" w:rsidRPr="006F7660" w:rsidRDefault="004D6F83" w:rsidP="009E1FBF">
            <w:pPr>
              <w:pStyle w:val="a7"/>
              <w:numPr>
                <w:ilvl w:val="0"/>
                <w:numId w:val="6"/>
              </w:numPr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7660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191" w:type="dxa"/>
          </w:tcPr>
          <w:p w14:paraId="54D7CB38" w14:textId="77777777" w:rsidR="004D6F83" w:rsidRPr="006F7660" w:rsidRDefault="004D6F83" w:rsidP="009E1FB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80" w:type="dxa"/>
          </w:tcPr>
          <w:p w14:paraId="5E9E7AD5" w14:textId="77777777" w:rsidR="004D6F83" w:rsidRPr="006F7660" w:rsidRDefault="004D6F83" w:rsidP="009E1FB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9C1023" w14:textId="2E932927" w:rsidR="004D6F83" w:rsidRPr="006F7660" w:rsidRDefault="004D6F83" w:rsidP="009E1FB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</w:tcPr>
          <w:p w14:paraId="7F240506" w14:textId="77777777" w:rsidR="004D6F83" w:rsidRPr="006F7660" w:rsidRDefault="004D6F83" w:rsidP="009E1FB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91" w:type="dxa"/>
          </w:tcPr>
          <w:p w14:paraId="23E1B031" w14:textId="77777777" w:rsidR="004D6F83" w:rsidRPr="006F7660" w:rsidRDefault="004D6F83" w:rsidP="009E1FB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</w:tcPr>
          <w:p w14:paraId="22A4DEBD" w14:textId="77777777" w:rsidR="004D6F83" w:rsidRPr="006F7660" w:rsidRDefault="004D6F83" w:rsidP="009E1FB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</w:tcPr>
          <w:p w14:paraId="082A0D31" w14:textId="7BE53165" w:rsidR="004D6F83" w:rsidRPr="006F7660" w:rsidRDefault="004D6F83" w:rsidP="009E1FB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47" w:type="dxa"/>
          </w:tcPr>
          <w:p w14:paraId="6252AF92" w14:textId="77777777" w:rsidR="004D6F83" w:rsidRPr="006F7660" w:rsidRDefault="004D6F83" w:rsidP="009E1FB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77" w:type="dxa"/>
          </w:tcPr>
          <w:p w14:paraId="5048B6F0" w14:textId="548A8D11" w:rsidR="004D6F83" w:rsidRPr="006F7660" w:rsidRDefault="004D6F83" w:rsidP="009E1FB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87" w:type="dxa"/>
          </w:tcPr>
          <w:p w14:paraId="3D9B7DBE" w14:textId="77777777" w:rsidR="004D6F83" w:rsidRPr="006F7660" w:rsidRDefault="004D6F83" w:rsidP="009E1FB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14" w:type="dxa"/>
          </w:tcPr>
          <w:p w14:paraId="1065C4E6" w14:textId="5623FC86" w:rsidR="004D6F83" w:rsidRPr="006F7660" w:rsidRDefault="004D6F83" w:rsidP="009E1FB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6F7660" w:rsidRPr="006F7660" w14:paraId="0D591AE1" w14:textId="77777777" w:rsidTr="004D6F83">
        <w:trPr>
          <w:trHeight w:val="585"/>
        </w:trPr>
        <w:tc>
          <w:tcPr>
            <w:tcW w:w="511" w:type="dxa"/>
          </w:tcPr>
          <w:p w14:paraId="39054964" w14:textId="77777777" w:rsidR="004D6F83" w:rsidRPr="006F7660" w:rsidRDefault="004D6F83" w:rsidP="009E1FBF">
            <w:pPr>
              <w:pStyle w:val="a7"/>
              <w:numPr>
                <w:ilvl w:val="0"/>
                <w:numId w:val="6"/>
              </w:numPr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7660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191" w:type="dxa"/>
          </w:tcPr>
          <w:p w14:paraId="1ADD47B0" w14:textId="77777777" w:rsidR="004D6F83" w:rsidRPr="006F7660" w:rsidRDefault="004D6F83" w:rsidP="009E1FB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80" w:type="dxa"/>
          </w:tcPr>
          <w:p w14:paraId="72E8108D" w14:textId="77777777" w:rsidR="004D6F83" w:rsidRPr="006F7660" w:rsidRDefault="004D6F83" w:rsidP="009E1FB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613F3EB" w14:textId="00DB2A07" w:rsidR="004D6F83" w:rsidRPr="006F7660" w:rsidRDefault="004D6F83" w:rsidP="009E1FB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</w:tcPr>
          <w:p w14:paraId="36815510" w14:textId="77777777" w:rsidR="004D6F83" w:rsidRPr="006F7660" w:rsidRDefault="004D6F83" w:rsidP="009E1FB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91" w:type="dxa"/>
          </w:tcPr>
          <w:p w14:paraId="1AA926B9" w14:textId="77777777" w:rsidR="004D6F83" w:rsidRPr="006F7660" w:rsidRDefault="004D6F83" w:rsidP="009E1FB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</w:tcPr>
          <w:p w14:paraId="1E54FF75" w14:textId="77777777" w:rsidR="004D6F83" w:rsidRPr="006F7660" w:rsidRDefault="004D6F83" w:rsidP="009E1FB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</w:tcPr>
          <w:p w14:paraId="259AFC24" w14:textId="2A01B3A1" w:rsidR="004D6F83" w:rsidRPr="006F7660" w:rsidRDefault="004D6F83" w:rsidP="009E1FB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47" w:type="dxa"/>
          </w:tcPr>
          <w:p w14:paraId="72DEC4D9" w14:textId="77777777" w:rsidR="004D6F83" w:rsidRPr="006F7660" w:rsidRDefault="004D6F83" w:rsidP="009E1FB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77" w:type="dxa"/>
          </w:tcPr>
          <w:p w14:paraId="45C7B749" w14:textId="1926718C" w:rsidR="004D6F83" w:rsidRPr="006F7660" w:rsidRDefault="004D6F83" w:rsidP="009E1FB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87" w:type="dxa"/>
          </w:tcPr>
          <w:p w14:paraId="066AB99A" w14:textId="77777777" w:rsidR="004D6F83" w:rsidRPr="006F7660" w:rsidRDefault="004D6F83" w:rsidP="009E1FB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14" w:type="dxa"/>
          </w:tcPr>
          <w:p w14:paraId="2D32B511" w14:textId="1133AC6E" w:rsidR="004D6F83" w:rsidRPr="006F7660" w:rsidRDefault="004D6F83" w:rsidP="009E1FB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14:paraId="4798B7EA" w14:textId="77777777" w:rsidR="009B0C13" w:rsidRPr="006F7660" w:rsidRDefault="00726BA2" w:rsidP="009B0C13">
      <w:pPr>
        <w:ind w:leftChars="-177" w:hangingChars="193" w:hanging="425"/>
        <w:rPr>
          <w:rFonts w:ascii="標楷體" w:eastAsia="標楷體" w:hAnsi="標楷體"/>
        </w:rPr>
      </w:pPr>
      <w:r w:rsidRPr="006F7660">
        <w:rPr>
          <w:rFonts w:ascii="標楷體" w:eastAsia="標楷體" w:hAnsi="標楷體" w:hint="eastAsia"/>
          <w:sz w:val="22"/>
          <w:szCs w:val="20"/>
        </w:rPr>
        <w:t xml:space="preserve">(若有不足，請自行增列 </w:t>
      </w:r>
      <w:r w:rsidRPr="006F7660">
        <w:rPr>
          <w:rFonts w:ascii="Times New Roman" w:eastAsia="標楷體" w:hAnsi="Times New Roman" w:cs="Times New Roman"/>
          <w:sz w:val="22"/>
          <w:szCs w:val="20"/>
        </w:rPr>
        <w:t>If there are any shortcomings, please feel free to add them.)</w:t>
      </w:r>
    </w:p>
    <w:p w14:paraId="4C074CCC" w14:textId="77777777" w:rsidR="009B0C13" w:rsidRPr="006F7660" w:rsidRDefault="009B0C13" w:rsidP="009B0C13">
      <w:pPr>
        <w:ind w:leftChars="-177" w:left="77" w:hangingChars="193" w:hanging="502"/>
        <w:rPr>
          <w:rFonts w:ascii="標楷體" w:eastAsia="標楷體" w:hAnsi="標楷體" w:cs="Times New Roman"/>
          <w:kern w:val="0"/>
          <w:sz w:val="26"/>
          <w:szCs w:val="26"/>
        </w:rPr>
      </w:pPr>
    </w:p>
    <w:p w14:paraId="2B9BA776" w14:textId="30551B5B" w:rsidR="009B0C13" w:rsidRPr="006F7660" w:rsidRDefault="009B0C13" w:rsidP="009B0C13">
      <w:pPr>
        <w:ind w:leftChars="-177" w:left="38" w:hangingChars="193" w:hanging="463"/>
        <w:rPr>
          <w:rFonts w:ascii="標楷體" w:eastAsia="標楷體" w:hAnsi="標楷體" w:cs="Times New Roman"/>
          <w:kern w:val="0"/>
          <w:szCs w:val="26"/>
        </w:rPr>
      </w:pPr>
      <w:r w:rsidRPr="006F7660">
        <w:rPr>
          <w:rFonts w:ascii="標楷體" w:eastAsia="標楷體" w:hAnsi="標楷體" w:cs="Times New Roman" w:hint="eastAsia"/>
          <w:kern w:val="0"/>
          <w:szCs w:val="26"/>
        </w:rPr>
        <w:t>附註：</w:t>
      </w:r>
    </w:p>
    <w:p w14:paraId="52186A78" w14:textId="3C861C75" w:rsidR="009E1FBF" w:rsidRPr="006F7660" w:rsidRDefault="009B0C13" w:rsidP="009B0C13">
      <w:pPr>
        <w:ind w:leftChars="-177" w:left="38" w:hangingChars="193" w:hanging="463"/>
        <w:rPr>
          <w:rFonts w:ascii="標楷體" w:eastAsia="標楷體" w:hAnsi="標楷體"/>
          <w:sz w:val="22"/>
        </w:rPr>
      </w:pPr>
      <w:r w:rsidRPr="006F7660">
        <w:rPr>
          <w:rFonts w:ascii="標楷體" w:eastAsia="標楷體" w:hAnsi="標楷體" w:cs="Times New Roman" w:hint="eastAsia"/>
          <w:kern w:val="0"/>
          <w:szCs w:val="26"/>
        </w:rPr>
        <w:t>排名</w:t>
      </w:r>
      <w:r w:rsidRPr="006F7660">
        <w:rPr>
          <w:rFonts w:ascii="標楷體" w:eastAsia="標楷體" w:hAnsi="標楷體" w:cs="Times New Roman"/>
          <w:kern w:val="0"/>
          <w:szCs w:val="26"/>
        </w:rPr>
        <w:t>Ranking</w:t>
      </w:r>
      <w:r w:rsidRPr="006F7660">
        <w:rPr>
          <w:rFonts w:ascii="標楷體" w:eastAsia="標楷體" w:hAnsi="標楷體" w:cs="Times New Roman" w:hint="eastAsia"/>
          <w:kern w:val="0"/>
          <w:szCs w:val="26"/>
        </w:rPr>
        <w:t xml:space="preserve">呈現方式：(分子/分母)及百分比(%) </w:t>
      </w:r>
      <w:r w:rsidRPr="006F7660">
        <w:rPr>
          <w:rFonts w:ascii="標楷體" w:eastAsia="標楷體" w:hAnsi="標楷體" w:cs="Times New Roman"/>
          <w:kern w:val="0"/>
          <w:szCs w:val="26"/>
        </w:rPr>
        <w:t>Academic Ranking (Numerator/Denominator) and Percentage(%)</w:t>
      </w:r>
    </w:p>
    <w:sectPr w:rsidR="009E1FBF" w:rsidRPr="006F7660" w:rsidSect="003B71B9">
      <w:pgSz w:w="16838" w:h="11906" w:orient="landscape"/>
      <w:pgMar w:top="426" w:right="1387" w:bottom="142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C9242" w14:textId="77777777" w:rsidR="00C0478E" w:rsidRDefault="00C0478E" w:rsidP="005820D5">
      <w:r>
        <w:separator/>
      </w:r>
    </w:p>
  </w:endnote>
  <w:endnote w:type="continuationSeparator" w:id="0">
    <w:p w14:paraId="2D69CE02" w14:textId="77777777" w:rsidR="00C0478E" w:rsidRDefault="00C0478E" w:rsidP="0058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Light">
    <w:altName w:val="Microsoft JhengHei Light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D522A" w14:textId="77777777" w:rsidR="00C0478E" w:rsidRDefault="00C0478E" w:rsidP="005820D5">
      <w:r>
        <w:separator/>
      </w:r>
    </w:p>
  </w:footnote>
  <w:footnote w:type="continuationSeparator" w:id="0">
    <w:p w14:paraId="7B8D4BE6" w14:textId="77777777" w:rsidR="00C0478E" w:rsidRDefault="00C0478E" w:rsidP="00582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17F95"/>
    <w:multiLevelType w:val="multilevel"/>
    <w:tmpl w:val="9CBEB8BC"/>
    <w:lvl w:ilvl="0">
      <w:start w:val="1"/>
      <w:numFmt w:val="taiwaneseCountingThousand"/>
      <w:lvlText w:val="(%1)"/>
      <w:lvlJc w:val="left"/>
      <w:pPr>
        <w:ind w:left="495" w:hanging="49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DB4EBC"/>
    <w:multiLevelType w:val="hybridMultilevel"/>
    <w:tmpl w:val="A0F6A3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F5415D"/>
    <w:multiLevelType w:val="hybridMultilevel"/>
    <w:tmpl w:val="78E676A4"/>
    <w:lvl w:ilvl="0" w:tplc="04090003">
      <w:start w:val="1"/>
      <w:numFmt w:val="bullet"/>
      <w:lvlText w:val=""/>
      <w:lvlJc w:val="left"/>
      <w:pPr>
        <w:ind w:left="-2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</w:abstractNum>
  <w:abstractNum w:abstractNumId="3" w15:restartNumberingAfterBreak="0">
    <w:nsid w:val="45244BC4"/>
    <w:multiLevelType w:val="hybridMultilevel"/>
    <w:tmpl w:val="EA9868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5B4D01"/>
    <w:multiLevelType w:val="hybridMultilevel"/>
    <w:tmpl w:val="B224A710"/>
    <w:lvl w:ilvl="0" w:tplc="F970DDF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551525"/>
    <w:multiLevelType w:val="multilevel"/>
    <w:tmpl w:val="5E2C1BE6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right"/>
      <w:pPr>
        <w:tabs>
          <w:tab w:val="num" w:pos="1985"/>
        </w:tabs>
        <w:ind w:left="1361" w:hanging="11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361" w:hanging="454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680"/>
      </w:pPr>
      <w:rPr>
        <w:rFonts w:hint="eastAsia"/>
      </w:rPr>
    </w:lvl>
    <w:lvl w:ilvl="5">
      <w:start w:val="1"/>
      <w:numFmt w:val="upperLetter"/>
      <w:lvlText w:val="%6."/>
      <w:lvlJc w:val="right"/>
      <w:pPr>
        <w:ind w:left="2041" w:hanging="227"/>
      </w:pPr>
      <w:rPr>
        <w:rFonts w:hint="eastAsia"/>
      </w:rPr>
    </w:lvl>
    <w:lvl w:ilvl="6">
      <w:start w:val="1"/>
      <w:numFmt w:val="lowerLetter"/>
      <w:lvlText w:val="%7."/>
      <w:lvlJc w:val="left"/>
      <w:pPr>
        <w:ind w:left="2268" w:hanging="227"/>
      </w:pPr>
      <w:rPr>
        <w:rFonts w:hint="eastAsia"/>
      </w:rPr>
    </w:lvl>
    <w:lvl w:ilvl="7">
      <w:start w:val="1"/>
      <w:numFmt w:val="none"/>
      <w:lvlText w:val=""/>
      <w:lvlJc w:val="left"/>
      <w:pPr>
        <w:ind w:left="3840" w:hanging="480"/>
      </w:pPr>
      <w:rPr>
        <w:rFonts w:hint="eastAsia"/>
      </w:rPr>
    </w:lvl>
    <w:lvl w:ilvl="8">
      <w:start w:val="1"/>
      <w:numFmt w:val="none"/>
      <w:lvlText w:val="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4D6317CB"/>
    <w:multiLevelType w:val="hybridMultilevel"/>
    <w:tmpl w:val="71F8CF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961815"/>
    <w:multiLevelType w:val="hybridMultilevel"/>
    <w:tmpl w:val="30CED3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063ABD"/>
    <w:multiLevelType w:val="hybridMultilevel"/>
    <w:tmpl w:val="61E02C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2768F3C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4B77D4"/>
    <w:multiLevelType w:val="hybridMultilevel"/>
    <w:tmpl w:val="8FE246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5C9"/>
    <w:rsid w:val="000204FD"/>
    <w:rsid w:val="000D7599"/>
    <w:rsid w:val="000D79F7"/>
    <w:rsid w:val="000E0D81"/>
    <w:rsid w:val="00102D5B"/>
    <w:rsid w:val="001266F9"/>
    <w:rsid w:val="001740A7"/>
    <w:rsid w:val="00191695"/>
    <w:rsid w:val="001917E3"/>
    <w:rsid w:val="00194440"/>
    <w:rsid w:val="001A7BF9"/>
    <w:rsid w:val="001E079B"/>
    <w:rsid w:val="001E19ED"/>
    <w:rsid w:val="001F59BE"/>
    <w:rsid w:val="00216987"/>
    <w:rsid w:val="00216B87"/>
    <w:rsid w:val="002604F6"/>
    <w:rsid w:val="00281BCA"/>
    <w:rsid w:val="00284D21"/>
    <w:rsid w:val="002A25CD"/>
    <w:rsid w:val="002A55B7"/>
    <w:rsid w:val="002A60FD"/>
    <w:rsid w:val="002D6796"/>
    <w:rsid w:val="002F2349"/>
    <w:rsid w:val="00302A8C"/>
    <w:rsid w:val="00355F25"/>
    <w:rsid w:val="00364591"/>
    <w:rsid w:val="003A389D"/>
    <w:rsid w:val="003F71E9"/>
    <w:rsid w:val="004154A6"/>
    <w:rsid w:val="00455F83"/>
    <w:rsid w:val="004D6F83"/>
    <w:rsid w:val="005820D5"/>
    <w:rsid w:val="005857AC"/>
    <w:rsid w:val="005A7009"/>
    <w:rsid w:val="005E332E"/>
    <w:rsid w:val="00606F28"/>
    <w:rsid w:val="00615E6B"/>
    <w:rsid w:val="00617ECC"/>
    <w:rsid w:val="0064310C"/>
    <w:rsid w:val="006476A0"/>
    <w:rsid w:val="00651A73"/>
    <w:rsid w:val="0066130D"/>
    <w:rsid w:val="00670EB2"/>
    <w:rsid w:val="00681F13"/>
    <w:rsid w:val="006D2891"/>
    <w:rsid w:val="006F3F08"/>
    <w:rsid w:val="006F7660"/>
    <w:rsid w:val="00707102"/>
    <w:rsid w:val="00726BA2"/>
    <w:rsid w:val="00731221"/>
    <w:rsid w:val="007609F9"/>
    <w:rsid w:val="007C48CB"/>
    <w:rsid w:val="00833967"/>
    <w:rsid w:val="00853CBD"/>
    <w:rsid w:val="0088733A"/>
    <w:rsid w:val="008C6265"/>
    <w:rsid w:val="008D5B29"/>
    <w:rsid w:val="009055C9"/>
    <w:rsid w:val="00906617"/>
    <w:rsid w:val="00923186"/>
    <w:rsid w:val="0092681C"/>
    <w:rsid w:val="0093512B"/>
    <w:rsid w:val="00945A14"/>
    <w:rsid w:val="009465C6"/>
    <w:rsid w:val="009515AC"/>
    <w:rsid w:val="0096284F"/>
    <w:rsid w:val="009662BB"/>
    <w:rsid w:val="0097066C"/>
    <w:rsid w:val="00973399"/>
    <w:rsid w:val="009815C5"/>
    <w:rsid w:val="00990F19"/>
    <w:rsid w:val="00997093"/>
    <w:rsid w:val="009A46CF"/>
    <w:rsid w:val="009B0C13"/>
    <w:rsid w:val="009D74E0"/>
    <w:rsid w:val="009E1FBF"/>
    <w:rsid w:val="00A429B7"/>
    <w:rsid w:val="00AB185C"/>
    <w:rsid w:val="00AE00E2"/>
    <w:rsid w:val="00B83127"/>
    <w:rsid w:val="00BC66B9"/>
    <w:rsid w:val="00BC715F"/>
    <w:rsid w:val="00BF7C86"/>
    <w:rsid w:val="00C0478E"/>
    <w:rsid w:val="00C0495B"/>
    <w:rsid w:val="00C5558C"/>
    <w:rsid w:val="00C9151D"/>
    <w:rsid w:val="00CD110E"/>
    <w:rsid w:val="00CD607B"/>
    <w:rsid w:val="00CD704A"/>
    <w:rsid w:val="00CE0E1B"/>
    <w:rsid w:val="00D10431"/>
    <w:rsid w:val="00D42FC6"/>
    <w:rsid w:val="00D45A39"/>
    <w:rsid w:val="00DC595E"/>
    <w:rsid w:val="00E30819"/>
    <w:rsid w:val="00EA4E55"/>
    <w:rsid w:val="00EB65E5"/>
    <w:rsid w:val="00EC7543"/>
    <w:rsid w:val="00EE2C42"/>
    <w:rsid w:val="00EE3E73"/>
    <w:rsid w:val="00F55A88"/>
    <w:rsid w:val="00FA0F23"/>
    <w:rsid w:val="00FD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24C241F"/>
  <w15:chartTrackingRefBased/>
  <w15:docId w15:val="{82E81A84-BCF8-4C73-8871-7323383E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0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20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20D5"/>
    <w:rPr>
      <w:sz w:val="20"/>
      <w:szCs w:val="20"/>
    </w:rPr>
  </w:style>
  <w:style w:type="paragraph" w:styleId="a7">
    <w:name w:val="List Paragraph"/>
    <w:basedOn w:val="a"/>
    <w:uiPriority w:val="34"/>
    <w:qFormat/>
    <w:rsid w:val="005820D5"/>
    <w:pPr>
      <w:ind w:leftChars="200" w:left="480"/>
    </w:pPr>
  </w:style>
  <w:style w:type="character" w:styleId="a8">
    <w:name w:val="Hyperlink"/>
    <w:basedOn w:val="a0"/>
    <w:uiPriority w:val="99"/>
    <w:unhideWhenUsed/>
    <w:rsid w:val="005820D5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8C6265"/>
    <w:rPr>
      <w:rFonts w:ascii="Times New Roman" w:hAnsi="Times New Roman" w:cs="Times New Roman"/>
      <w:szCs w:val="24"/>
    </w:rPr>
  </w:style>
  <w:style w:type="table" w:styleId="a9">
    <w:name w:val="Table Grid"/>
    <w:basedOn w:val="a1"/>
    <w:uiPriority w:val="39"/>
    <w:rsid w:val="0072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7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研發處AIO_2</dc:creator>
  <cp:keywords/>
  <dc:description/>
  <cp:lastModifiedBy>研發處AIO_2</cp:lastModifiedBy>
  <cp:revision>7</cp:revision>
  <dcterms:created xsi:type="dcterms:W3CDTF">2025-09-02T05:43:00Z</dcterms:created>
  <dcterms:modified xsi:type="dcterms:W3CDTF">2025-09-30T05:36:00Z</dcterms:modified>
</cp:coreProperties>
</file>